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325" w:rsidRPr="00B578B2" w:rsidRDefault="00D044CD" w:rsidP="008F07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578B2">
        <w:rPr>
          <w:rFonts w:ascii="Times New Roman" w:hAnsi="Times New Roman" w:cs="Times New Roman"/>
          <w:sz w:val="28"/>
          <w:szCs w:val="28"/>
        </w:rPr>
        <w:t>ОСНОВНЫЕ ПОКАЗАТЕЛИ</w:t>
      </w:r>
    </w:p>
    <w:p w:rsidR="00D044CD" w:rsidRPr="00B578B2" w:rsidRDefault="00D044CD" w:rsidP="008F07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578B2">
        <w:rPr>
          <w:rFonts w:ascii="Times New Roman" w:hAnsi="Times New Roman" w:cs="Times New Roman"/>
          <w:sz w:val="28"/>
          <w:szCs w:val="28"/>
        </w:rPr>
        <w:t>деятельности медицинских организаций</w:t>
      </w:r>
    </w:p>
    <w:p w:rsidR="00D044CD" w:rsidRPr="00B578B2" w:rsidRDefault="00D044CD" w:rsidP="008F07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578B2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8F0744" w:rsidRPr="00B578B2" w:rsidRDefault="008F0744" w:rsidP="008F0744">
      <w:pPr>
        <w:pStyle w:val="a7"/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134"/>
        <w:gridCol w:w="1134"/>
        <w:gridCol w:w="1134"/>
        <w:gridCol w:w="1134"/>
        <w:gridCol w:w="1134"/>
      </w:tblGrid>
      <w:tr w:rsidR="00756E9F" w:rsidRPr="00B578B2" w:rsidTr="00497F8F">
        <w:tc>
          <w:tcPr>
            <w:tcW w:w="9214" w:type="dxa"/>
            <w:gridSpan w:val="6"/>
            <w:vAlign w:val="center"/>
          </w:tcPr>
          <w:p w:rsidR="00756E9F" w:rsidRPr="00B578B2" w:rsidRDefault="00756E9F" w:rsidP="00512E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Демографические процессы</w:t>
            </w:r>
          </w:p>
        </w:tc>
        <w:tc>
          <w:tcPr>
            <w:tcW w:w="1134" w:type="dxa"/>
          </w:tcPr>
          <w:p w:rsidR="00756E9F" w:rsidRPr="00B578B2" w:rsidRDefault="00756E9F" w:rsidP="00512E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5AA3" w:rsidRPr="00B578B2" w:rsidTr="00745AA3">
        <w:tc>
          <w:tcPr>
            <w:tcW w:w="354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57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745AA3" w:rsidRDefault="00745AA3" w:rsidP="0074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AA3" w:rsidRPr="00756E9F" w:rsidRDefault="00745AA3" w:rsidP="0074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745AA3" w:rsidRDefault="00745AA3" w:rsidP="0074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AA3" w:rsidRPr="00756E9F" w:rsidRDefault="00745AA3" w:rsidP="0074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745AA3" w:rsidRDefault="00745AA3" w:rsidP="0074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AA3" w:rsidRPr="00756E9F" w:rsidRDefault="00745AA3" w:rsidP="0074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745AA3" w:rsidRDefault="00745AA3" w:rsidP="0074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AA3" w:rsidRPr="00756E9F" w:rsidRDefault="00745AA3" w:rsidP="0074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2020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</w:p>
          <w:p w:rsidR="00745AA3" w:rsidRPr="00CF1F9E" w:rsidRDefault="00745AA3" w:rsidP="00745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России 2020</w:t>
            </w:r>
          </w:p>
        </w:tc>
      </w:tr>
      <w:tr w:rsidR="00745AA3" w:rsidRPr="00B578B2" w:rsidTr="00EF30F1">
        <w:tc>
          <w:tcPr>
            <w:tcW w:w="3544" w:type="dxa"/>
          </w:tcPr>
          <w:p w:rsidR="00745AA3" w:rsidRPr="00B578B2" w:rsidRDefault="00745AA3" w:rsidP="0074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Население на 31 декабря  (в тыс.)</w:t>
            </w:r>
          </w:p>
        </w:tc>
        <w:tc>
          <w:tcPr>
            <w:tcW w:w="1134" w:type="dxa"/>
            <w:vAlign w:val="center"/>
          </w:tcPr>
          <w:p w:rsidR="00745AA3" w:rsidRPr="00756E9F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1646,1</w:t>
            </w:r>
          </w:p>
        </w:tc>
        <w:tc>
          <w:tcPr>
            <w:tcW w:w="1134" w:type="dxa"/>
            <w:vAlign w:val="center"/>
          </w:tcPr>
          <w:p w:rsidR="00745AA3" w:rsidRPr="00756E9F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1655,1</w:t>
            </w:r>
          </w:p>
        </w:tc>
        <w:tc>
          <w:tcPr>
            <w:tcW w:w="1134" w:type="dxa"/>
            <w:vAlign w:val="center"/>
          </w:tcPr>
          <w:p w:rsidR="00745AA3" w:rsidRPr="003022E9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E9">
              <w:rPr>
                <w:rFonts w:ascii="Times New Roman" w:hAnsi="Times New Roman" w:cs="Times New Roman"/>
                <w:sz w:val="20"/>
                <w:szCs w:val="20"/>
              </w:rPr>
              <w:t>1663,8</w:t>
            </w:r>
          </w:p>
        </w:tc>
        <w:tc>
          <w:tcPr>
            <w:tcW w:w="1134" w:type="dxa"/>
            <w:vAlign w:val="center"/>
          </w:tcPr>
          <w:p w:rsidR="00745AA3" w:rsidRPr="00A06BF0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1674,7</w:t>
            </w:r>
          </w:p>
        </w:tc>
        <w:tc>
          <w:tcPr>
            <w:tcW w:w="1134" w:type="dxa"/>
            <w:vAlign w:val="center"/>
          </w:tcPr>
          <w:p w:rsidR="00745AA3" w:rsidRPr="00A06BF0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1687,7</w:t>
            </w:r>
          </w:p>
        </w:tc>
        <w:tc>
          <w:tcPr>
            <w:tcW w:w="1134" w:type="dxa"/>
            <w:vAlign w:val="center"/>
          </w:tcPr>
          <w:p w:rsidR="00745AA3" w:rsidRPr="00F43488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146171,1</w:t>
            </w:r>
          </w:p>
        </w:tc>
      </w:tr>
      <w:tr w:rsidR="00745AA3" w:rsidRPr="00B578B2" w:rsidTr="00EF30F1">
        <w:tc>
          <w:tcPr>
            <w:tcW w:w="3544" w:type="dxa"/>
          </w:tcPr>
          <w:p w:rsidR="00745AA3" w:rsidRPr="00B578B2" w:rsidRDefault="00745AA3" w:rsidP="0074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среднегодовое (в тыс.)</w:t>
            </w:r>
          </w:p>
        </w:tc>
        <w:tc>
          <w:tcPr>
            <w:tcW w:w="1134" w:type="dxa"/>
            <w:vAlign w:val="center"/>
          </w:tcPr>
          <w:p w:rsidR="00745AA3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1636,4</w:t>
            </w:r>
          </w:p>
        </w:tc>
        <w:tc>
          <w:tcPr>
            <w:tcW w:w="1134" w:type="dxa"/>
            <w:vAlign w:val="center"/>
          </w:tcPr>
          <w:p w:rsidR="00745AA3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1650,6</w:t>
            </w:r>
          </w:p>
        </w:tc>
        <w:tc>
          <w:tcPr>
            <w:tcW w:w="1134" w:type="dxa"/>
            <w:vAlign w:val="center"/>
          </w:tcPr>
          <w:p w:rsidR="00745AA3" w:rsidRPr="003022E9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E9">
              <w:rPr>
                <w:rFonts w:ascii="Times New Roman" w:hAnsi="Times New Roman" w:cs="Times New Roman"/>
                <w:sz w:val="20"/>
                <w:szCs w:val="20"/>
              </w:rPr>
              <w:t>1659,4</w:t>
            </w:r>
          </w:p>
        </w:tc>
        <w:tc>
          <w:tcPr>
            <w:tcW w:w="1134" w:type="dxa"/>
            <w:vAlign w:val="center"/>
          </w:tcPr>
          <w:p w:rsidR="00745AA3" w:rsidRPr="00A06BF0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1668,2</w:t>
            </w:r>
          </w:p>
        </w:tc>
        <w:tc>
          <w:tcPr>
            <w:tcW w:w="1134" w:type="dxa"/>
            <w:vAlign w:val="center"/>
          </w:tcPr>
          <w:p w:rsidR="00745AA3" w:rsidRPr="00A06BF0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1681,1</w:t>
            </w:r>
          </w:p>
        </w:tc>
        <w:tc>
          <w:tcPr>
            <w:tcW w:w="1134" w:type="dxa"/>
            <w:vAlign w:val="center"/>
          </w:tcPr>
          <w:p w:rsidR="00745AA3" w:rsidRDefault="002368B7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146459,8</w:t>
            </w:r>
          </w:p>
        </w:tc>
      </w:tr>
      <w:tr w:rsidR="00745AA3" w:rsidRPr="00B578B2" w:rsidTr="00EF30F1">
        <w:tc>
          <w:tcPr>
            <w:tcW w:w="3544" w:type="dxa"/>
          </w:tcPr>
          <w:p w:rsidR="00745AA3" w:rsidRPr="00B578B2" w:rsidRDefault="00745AA3" w:rsidP="0074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Рождаемость на 1000 населения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134" w:type="dxa"/>
            <w:vAlign w:val="center"/>
          </w:tcPr>
          <w:p w:rsidR="00745AA3" w:rsidRPr="003022E9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E9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134" w:type="dxa"/>
            <w:vAlign w:val="center"/>
          </w:tcPr>
          <w:p w:rsidR="00745AA3" w:rsidRPr="00A06BF0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134" w:type="dxa"/>
            <w:vAlign w:val="center"/>
          </w:tcPr>
          <w:p w:rsidR="00745AA3" w:rsidRPr="00A06BF0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745AA3" w:rsidRPr="00B578B2" w:rsidTr="00EF30F1">
        <w:tc>
          <w:tcPr>
            <w:tcW w:w="3544" w:type="dxa"/>
          </w:tcPr>
          <w:p w:rsidR="00745AA3" w:rsidRPr="00B578B2" w:rsidRDefault="00745AA3" w:rsidP="0074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Родилось живыми 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56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23299</w:t>
            </w:r>
          </w:p>
        </w:tc>
        <w:tc>
          <w:tcPr>
            <w:tcW w:w="1134" w:type="dxa"/>
            <w:vAlign w:val="center"/>
          </w:tcPr>
          <w:p w:rsidR="00745AA3" w:rsidRPr="003022E9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E9">
              <w:rPr>
                <w:rFonts w:ascii="Times New Roman" w:hAnsi="Times New Roman" w:cs="Times New Roman"/>
                <w:sz w:val="20"/>
                <w:szCs w:val="20"/>
              </w:rPr>
              <w:t>22538</w:t>
            </w:r>
          </w:p>
        </w:tc>
        <w:tc>
          <w:tcPr>
            <w:tcW w:w="1134" w:type="dxa"/>
            <w:vAlign w:val="center"/>
          </w:tcPr>
          <w:p w:rsidR="00745AA3" w:rsidRPr="00A06BF0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20719</w:t>
            </w:r>
          </w:p>
        </w:tc>
        <w:tc>
          <w:tcPr>
            <w:tcW w:w="1134" w:type="dxa"/>
            <w:vAlign w:val="center"/>
          </w:tcPr>
          <w:p w:rsidR="00745AA3" w:rsidRPr="00A06BF0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20598</w:t>
            </w:r>
          </w:p>
        </w:tc>
        <w:tc>
          <w:tcPr>
            <w:tcW w:w="1134" w:type="dxa"/>
            <w:vAlign w:val="center"/>
          </w:tcPr>
          <w:p w:rsidR="00745AA3" w:rsidRPr="00B578B2" w:rsidRDefault="002368B7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1436514</w:t>
            </w:r>
          </w:p>
        </w:tc>
      </w:tr>
      <w:tr w:rsidR="00745AA3" w:rsidRPr="00B578B2" w:rsidTr="00EF30F1">
        <w:tc>
          <w:tcPr>
            <w:tcW w:w="3544" w:type="dxa"/>
          </w:tcPr>
          <w:p w:rsidR="00745AA3" w:rsidRPr="00B578B2" w:rsidRDefault="00745AA3" w:rsidP="0074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Общая смертность  на 1000 населения 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vAlign w:val="center"/>
          </w:tcPr>
          <w:p w:rsidR="00745AA3" w:rsidRPr="003022E9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E9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  <w:vAlign w:val="center"/>
          </w:tcPr>
          <w:p w:rsidR="00745AA3" w:rsidRPr="00A06BF0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center"/>
          </w:tcPr>
          <w:p w:rsidR="00745AA3" w:rsidRPr="00A06BF0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  <w:vAlign w:val="center"/>
          </w:tcPr>
          <w:p w:rsidR="00745AA3" w:rsidRPr="00B578B2" w:rsidRDefault="002368B7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745AA3" w:rsidRPr="00B578B2" w:rsidTr="00EF30F1">
        <w:tc>
          <w:tcPr>
            <w:tcW w:w="3544" w:type="dxa"/>
          </w:tcPr>
          <w:p w:rsidR="00745AA3" w:rsidRPr="00B578B2" w:rsidRDefault="00745AA3" w:rsidP="0074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Естественный прирост на 1000 населения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134" w:type="dxa"/>
            <w:vAlign w:val="center"/>
          </w:tcPr>
          <w:p w:rsidR="00745AA3" w:rsidRPr="003022E9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E9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vAlign w:val="center"/>
          </w:tcPr>
          <w:p w:rsidR="00745AA3" w:rsidRPr="00B578B2" w:rsidRDefault="006519AE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  <w:vAlign w:val="center"/>
          </w:tcPr>
          <w:p w:rsidR="00745AA3" w:rsidRPr="00B578B2" w:rsidRDefault="002368B7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-4,8</w:t>
            </w:r>
          </w:p>
        </w:tc>
      </w:tr>
      <w:tr w:rsidR="00745AA3" w:rsidRPr="00B578B2" w:rsidTr="00EF30F1">
        <w:tc>
          <w:tcPr>
            <w:tcW w:w="3544" w:type="dxa"/>
          </w:tcPr>
          <w:p w:rsidR="00745AA3" w:rsidRPr="00B578B2" w:rsidRDefault="00745AA3" w:rsidP="0074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Младенческая смертность на  1000 родившихся живыми 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vAlign w:val="center"/>
          </w:tcPr>
          <w:p w:rsidR="00745AA3" w:rsidRPr="003022E9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E9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vAlign w:val="center"/>
          </w:tcPr>
          <w:p w:rsidR="00745AA3" w:rsidRPr="00B578B2" w:rsidRDefault="006519AE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vAlign w:val="center"/>
          </w:tcPr>
          <w:p w:rsidR="00745AA3" w:rsidRPr="00B578B2" w:rsidRDefault="006519AE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745AA3" w:rsidRPr="00B578B2" w:rsidTr="00EF30F1">
        <w:tc>
          <w:tcPr>
            <w:tcW w:w="3544" w:type="dxa"/>
          </w:tcPr>
          <w:p w:rsidR="00745AA3" w:rsidRPr="00B578B2" w:rsidRDefault="00745AA3" w:rsidP="0074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Умерло до 1 года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vAlign w:val="center"/>
          </w:tcPr>
          <w:p w:rsidR="00745AA3" w:rsidRPr="003022E9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E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745AA3" w:rsidRPr="00B578B2" w:rsidRDefault="006519AE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center"/>
          </w:tcPr>
          <w:p w:rsidR="00745AA3" w:rsidRPr="00B578B2" w:rsidRDefault="006519AE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745AA3" w:rsidRPr="00B578B2" w:rsidRDefault="002368B7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6485</w:t>
            </w:r>
          </w:p>
        </w:tc>
      </w:tr>
      <w:tr w:rsidR="00745AA3" w:rsidRPr="00B578B2" w:rsidTr="00EF30F1">
        <w:tc>
          <w:tcPr>
            <w:tcW w:w="3544" w:type="dxa"/>
          </w:tcPr>
          <w:p w:rsidR="00745AA3" w:rsidRPr="00B578B2" w:rsidRDefault="00745AA3" w:rsidP="0074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(без показателя смертности от внешних причин) на 100 тыс. нас.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545,3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543,5</w:t>
            </w:r>
          </w:p>
        </w:tc>
        <w:tc>
          <w:tcPr>
            <w:tcW w:w="1134" w:type="dxa"/>
            <w:vAlign w:val="center"/>
          </w:tcPr>
          <w:p w:rsidR="00745AA3" w:rsidRPr="003022E9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E9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34" w:type="dxa"/>
            <w:vAlign w:val="center"/>
          </w:tcPr>
          <w:p w:rsidR="00745AA3" w:rsidRPr="00B578B2" w:rsidRDefault="006519AE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530,9</w:t>
            </w:r>
          </w:p>
        </w:tc>
        <w:tc>
          <w:tcPr>
            <w:tcW w:w="1134" w:type="dxa"/>
            <w:vAlign w:val="center"/>
          </w:tcPr>
          <w:p w:rsidR="00745AA3" w:rsidRPr="00B578B2" w:rsidRDefault="006519AE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690,8</w:t>
            </w:r>
          </w:p>
        </w:tc>
        <w:tc>
          <w:tcPr>
            <w:tcW w:w="1134" w:type="dxa"/>
            <w:vAlign w:val="center"/>
          </w:tcPr>
          <w:p w:rsidR="00745AA3" w:rsidRPr="00B578B2" w:rsidRDefault="006519AE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1139,6</w:t>
            </w:r>
          </w:p>
        </w:tc>
      </w:tr>
      <w:tr w:rsidR="00745AA3" w:rsidRPr="00B578B2" w:rsidTr="00082F17">
        <w:trPr>
          <w:trHeight w:val="406"/>
        </w:trPr>
        <w:tc>
          <w:tcPr>
            <w:tcW w:w="3544" w:type="dxa"/>
          </w:tcPr>
          <w:p w:rsidR="00745AA3" w:rsidRPr="00B578B2" w:rsidRDefault="00745AA3" w:rsidP="0074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/>
                <w:sz w:val="20"/>
                <w:szCs w:val="20"/>
              </w:rPr>
              <w:t xml:space="preserve">Смертность населения в </w:t>
            </w:r>
            <w:proofErr w:type="spellStart"/>
            <w:r w:rsidRPr="00B578B2">
              <w:rPr>
                <w:rFonts w:ascii="Times New Roman" w:hAnsi="Times New Roman"/>
                <w:sz w:val="20"/>
                <w:szCs w:val="20"/>
              </w:rPr>
              <w:t>трудоспособ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8B2">
              <w:rPr>
                <w:rFonts w:ascii="Times New Roman" w:hAnsi="Times New Roman"/>
                <w:sz w:val="20"/>
                <w:szCs w:val="20"/>
              </w:rPr>
              <w:t>ном возрасте на 100 тыс. нас.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407,9</w:t>
            </w:r>
          </w:p>
        </w:tc>
        <w:tc>
          <w:tcPr>
            <w:tcW w:w="1134" w:type="dxa"/>
            <w:vAlign w:val="center"/>
          </w:tcPr>
          <w:p w:rsidR="00745AA3" w:rsidRPr="00D8337F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745AA3" w:rsidRPr="003022E9" w:rsidRDefault="00745AA3" w:rsidP="00651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E9">
              <w:rPr>
                <w:rFonts w:ascii="Times New Roman" w:hAnsi="Times New Roman" w:cs="Times New Roman"/>
                <w:sz w:val="20"/>
                <w:szCs w:val="20"/>
              </w:rPr>
              <w:t>379,</w:t>
            </w:r>
            <w:r w:rsidR="006519A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745AA3" w:rsidRPr="00C35C2B" w:rsidRDefault="006519AE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362,7</w:t>
            </w:r>
          </w:p>
        </w:tc>
        <w:tc>
          <w:tcPr>
            <w:tcW w:w="1134" w:type="dxa"/>
            <w:vAlign w:val="center"/>
          </w:tcPr>
          <w:p w:rsidR="00745AA3" w:rsidRPr="00C35C2B" w:rsidRDefault="006519AE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432,1</w:t>
            </w:r>
          </w:p>
        </w:tc>
        <w:tc>
          <w:tcPr>
            <w:tcW w:w="1134" w:type="dxa"/>
            <w:vAlign w:val="center"/>
          </w:tcPr>
          <w:p w:rsidR="00745AA3" w:rsidRPr="00B578B2" w:rsidRDefault="00C40DBF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470,0*</w:t>
            </w:r>
          </w:p>
        </w:tc>
      </w:tr>
      <w:tr w:rsidR="00745AA3" w:rsidRPr="00B578B2" w:rsidTr="00EF30F1">
        <w:tc>
          <w:tcPr>
            <w:tcW w:w="3544" w:type="dxa"/>
          </w:tcPr>
          <w:p w:rsidR="00745AA3" w:rsidRPr="00B578B2" w:rsidRDefault="00745AA3" w:rsidP="00745A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Смертность населения старше трудоспособного </w:t>
            </w:r>
            <w:r w:rsidRPr="00B578B2">
              <w:rPr>
                <w:rFonts w:ascii="Times New Roman" w:hAnsi="Times New Roman"/>
                <w:sz w:val="20"/>
                <w:szCs w:val="20"/>
              </w:rPr>
              <w:t>на 100 тыс. нас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45AA3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2464,5</w:t>
            </w:r>
          </w:p>
        </w:tc>
        <w:tc>
          <w:tcPr>
            <w:tcW w:w="1134" w:type="dxa"/>
            <w:vAlign w:val="center"/>
          </w:tcPr>
          <w:p w:rsidR="00745AA3" w:rsidRPr="00082F17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2401,0</w:t>
            </w:r>
          </w:p>
        </w:tc>
        <w:tc>
          <w:tcPr>
            <w:tcW w:w="1134" w:type="dxa"/>
            <w:vAlign w:val="center"/>
          </w:tcPr>
          <w:p w:rsidR="00745AA3" w:rsidRPr="003022E9" w:rsidRDefault="006519AE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2411,0</w:t>
            </w:r>
          </w:p>
        </w:tc>
        <w:tc>
          <w:tcPr>
            <w:tcW w:w="1134" w:type="dxa"/>
            <w:vAlign w:val="center"/>
          </w:tcPr>
          <w:p w:rsidR="00745AA3" w:rsidRPr="00A06BF0" w:rsidRDefault="006519AE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2246,4</w:t>
            </w:r>
          </w:p>
        </w:tc>
        <w:tc>
          <w:tcPr>
            <w:tcW w:w="1134" w:type="dxa"/>
            <w:vAlign w:val="center"/>
          </w:tcPr>
          <w:p w:rsidR="00745AA3" w:rsidRPr="00A06BF0" w:rsidRDefault="006519AE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3053,5</w:t>
            </w:r>
          </w:p>
        </w:tc>
        <w:tc>
          <w:tcPr>
            <w:tcW w:w="1134" w:type="dxa"/>
            <w:vAlign w:val="center"/>
          </w:tcPr>
          <w:p w:rsidR="00745AA3" w:rsidRDefault="00C40DBF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3655,0*</w:t>
            </w:r>
          </w:p>
        </w:tc>
      </w:tr>
      <w:tr w:rsidR="00745AA3" w:rsidRPr="00B578B2" w:rsidTr="00EF30F1">
        <w:tc>
          <w:tcPr>
            <w:tcW w:w="3544" w:type="dxa"/>
          </w:tcPr>
          <w:p w:rsidR="00745AA3" w:rsidRPr="00B578B2" w:rsidRDefault="00745AA3" w:rsidP="0074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Ожидаемая продолжи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тельность  жизни при рождении (лет)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73,50</w:t>
            </w:r>
          </w:p>
        </w:tc>
        <w:tc>
          <w:tcPr>
            <w:tcW w:w="1134" w:type="dxa"/>
            <w:vAlign w:val="center"/>
          </w:tcPr>
          <w:p w:rsidR="00745AA3" w:rsidRPr="00B578B2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73,87</w:t>
            </w:r>
          </w:p>
        </w:tc>
        <w:tc>
          <w:tcPr>
            <w:tcW w:w="1134" w:type="dxa"/>
            <w:vAlign w:val="center"/>
          </w:tcPr>
          <w:p w:rsidR="00745AA3" w:rsidRPr="003022E9" w:rsidRDefault="00745AA3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E9">
              <w:rPr>
                <w:rFonts w:ascii="Times New Roman" w:hAnsi="Times New Roman" w:cs="Times New Roman"/>
                <w:sz w:val="20"/>
                <w:szCs w:val="20"/>
              </w:rPr>
              <w:t>74,29</w:t>
            </w:r>
          </w:p>
        </w:tc>
        <w:tc>
          <w:tcPr>
            <w:tcW w:w="1134" w:type="dxa"/>
            <w:vAlign w:val="center"/>
          </w:tcPr>
          <w:p w:rsidR="00745AA3" w:rsidRPr="00A06BF0" w:rsidRDefault="006519AE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75,04</w:t>
            </w:r>
          </w:p>
        </w:tc>
        <w:tc>
          <w:tcPr>
            <w:tcW w:w="1134" w:type="dxa"/>
            <w:vAlign w:val="center"/>
          </w:tcPr>
          <w:p w:rsidR="00745AA3" w:rsidRPr="00A06BF0" w:rsidRDefault="006519AE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72,87</w:t>
            </w:r>
          </w:p>
        </w:tc>
        <w:tc>
          <w:tcPr>
            <w:tcW w:w="1134" w:type="dxa"/>
            <w:vAlign w:val="center"/>
          </w:tcPr>
          <w:p w:rsidR="00745AA3" w:rsidRPr="00BB4842" w:rsidRDefault="00C40DBF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71,54</w:t>
            </w:r>
          </w:p>
        </w:tc>
      </w:tr>
      <w:tr w:rsidR="00745AA3" w:rsidRPr="00B578B2" w:rsidTr="00EF30F1">
        <w:tc>
          <w:tcPr>
            <w:tcW w:w="3544" w:type="dxa"/>
          </w:tcPr>
          <w:p w:rsidR="00745AA3" w:rsidRPr="00B578B2" w:rsidRDefault="00745AA3" w:rsidP="0074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Суммарный коэффициент рождаемости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45AA3" w:rsidRPr="00B578B2" w:rsidRDefault="00C40DBF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134" w:type="dxa"/>
            <w:vAlign w:val="center"/>
          </w:tcPr>
          <w:p w:rsidR="00745AA3" w:rsidRPr="00B578B2" w:rsidRDefault="00C40DBF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134" w:type="dxa"/>
            <w:vAlign w:val="center"/>
          </w:tcPr>
          <w:p w:rsidR="00745AA3" w:rsidRPr="003022E9" w:rsidRDefault="00C40DBF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1134" w:type="dxa"/>
            <w:vAlign w:val="center"/>
          </w:tcPr>
          <w:p w:rsidR="00745AA3" w:rsidRPr="00A06BF0" w:rsidRDefault="00C40DBF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1134" w:type="dxa"/>
            <w:vAlign w:val="center"/>
          </w:tcPr>
          <w:p w:rsidR="00745AA3" w:rsidRPr="00A06BF0" w:rsidRDefault="00C40DBF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1,79</w:t>
            </w:r>
          </w:p>
        </w:tc>
        <w:tc>
          <w:tcPr>
            <w:tcW w:w="1134" w:type="dxa"/>
            <w:vAlign w:val="center"/>
          </w:tcPr>
          <w:p w:rsidR="00745AA3" w:rsidRPr="00BB4842" w:rsidRDefault="00C40DBF" w:rsidP="0074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</w:tr>
      <w:tr w:rsidR="00DB7DAD" w:rsidRPr="00B578B2" w:rsidTr="00433985">
        <w:tc>
          <w:tcPr>
            <w:tcW w:w="10348" w:type="dxa"/>
            <w:gridSpan w:val="7"/>
            <w:vAlign w:val="center"/>
          </w:tcPr>
          <w:p w:rsidR="00DB7DAD" w:rsidRPr="00B578B2" w:rsidRDefault="00C40DBF" w:rsidP="00D5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</w:t>
            </w:r>
            <w:r w:rsidR="00DB7DAD"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 медицинских организаций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* РФ 2019г</w:t>
            </w:r>
          </w:p>
        </w:tc>
      </w:tr>
      <w:tr w:rsidR="0010003C" w:rsidRPr="00B578B2" w:rsidTr="00C82EB6">
        <w:tc>
          <w:tcPr>
            <w:tcW w:w="3544" w:type="dxa"/>
            <w:vAlign w:val="center"/>
          </w:tcPr>
          <w:p w:rsidR="0010003C" w:rsidRPr="00B578B2" w:rsidRDefault="0010003C" w:rsidP="00100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10003C" w:rsidRPr="00B578B2" w:rsidRDefault="0010003C" w:rsidP="00100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10003C" w:rsidRPr="0016706C" w:rsidRDefault="0010003C" w:rsidP="00100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134" w:type="dxa"/>
          </w:tcPr>
          <w:p w:rsidR="0010003C" w:rsidRDefault="0010003C" w:rsidP="00100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03C" w:rsidRPr="00756E9F" w:rsidRDefault="0010003C" w:rsidP="00100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10003C" w:rsidRDefault="0010003C" w:rsidP="00100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03C" w:rsidRPr="00756E9F" w:rsidRDefault="0010003C" w:rsidP="00100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10003C" w:rsidRDefault="0010003C" w:rsidP="00100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003C" w:rsidRPr="00756E9F" w:rsidRDefault="0010003C" w:rsidP="00100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2020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10003C" w:rsidRPr="00B578B2" w:rsidRDefault="0010003C" w:rsidP="00100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</w:p>
          <w:p w:rsidR="0010003C" w:rsidRPr="00B578B2" w:rsidRDefault="0010003C" w:rsidP="00100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России 2020</w:t>
            </w:r>
          </w:p>
        </w:tc>
      </w:tr>
      <w:tr w:rsidR="0010003C" w:rsidRPr="00B578B2" w:rsidTr="00EF30F1">
        <w:tc>
          <w:tcPr>
            <w:tcW w:w="3544" w:type="dxa"/>
            <w:vAlign w:val="center"/>
          </w:tcPr>
          <w:p w:rsidR="0010003C" w:rsidRPr="00DF3CDB" w:rsidRDefault="0010003C" w:rsidP="0010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реализацию </w:t>
            </w:r>
            <w:r w:rsidRPr="00DF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Территориальной программы государственных гарантий </w:t>
            </w:r>
          </w:p>
          <w:p w:rsidR="0010003C" w:rsidRPr="00B578B2" w:rsidRDefault="0010003C" w:rsidP="0010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всего (в млн. руб.)</w:t>
            </w:r>
          </w:p>
        </w:tc>
        <w:tc>
          <w:tcPr>
            <w:tcW w:w="1134" w:type="dxa"/>
            <w:vAlign w:val="center"/>
          </w:tcPr>
          <w:p w:rsidR="0010003C" w:rsidRPr="00B578B2" w:rsidRDefault="0010003C" w:rsidP="0010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59 108,0</w:t>
            </w:r>
          </w:p>
        </w:tc>
        <w:tc>
          <w:tcPr>
            <w:tcW w:w="1134" w:type="dxa"/>
            <w:vAlign w:val="center"/>
          </w:tcPr>
          <w:p w:rsidR="0010003C" w:rsidRPr="009D27CA" w:rsidRDefault="0010003C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D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218</w:t>
            </w:r>
            <w:r w:rsidRPr="009D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</w:t>
            </w:r>
          </w:p>
        </w:tc>
        <w:tc>
          <w:tcPr>
            <w:tcW w:w="1134" w:type="dxa"/>
            <w:vAlign w:val="center"/>
          </w:tcPr>
          <w:p w:rsidR="0010003C" w:rsidRPr="009D27CA" w:rsidRDefault="0010003C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70875,0</w:t>
            </w:r>
          </w:p>
        </w:tc>
        <w:tc>
          <w:tcPr>
            <w:tcW w:w="1134" w:type="dxa"/>
            <w:vAlign w:val="center"/>
          </w:tcPr>
          <w:p w:rsidR="0010003C" w:rsidRPr="009D27CA" w:rsidRDefault="00957725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77993,7</w:t>
            </w:r>
          </w:p>
        </w:tc>
        <w:tc>
          <w:tcPr>
            <w:tcW w:w="1134" w:type="dxa"/>
            <w:vAlign w:val="center"/>
          </w:tcPr>
          <w:p w:rsidR="0010003C" w:rsidRPr="009D27CA" w:rsidRDefault="005F44FD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82761,7</w:t>
            </w:r>
          </w:p>
        </w:tc>
        <w:tc>
          <w:tcPr>
            <w:tcW w:w="1134" w:type="dxa"/>
            <w:vAlign w:val="center"/>
          </w:tcPr>
          <w:p w:rsidR="0010003C" w:rsidRPr="009D27CA" w:rsidRDefault="00162B02" w:rsidP="00162B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3138,2</w:t>
            </w:r>
            <w:r w:rsidR="00967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млрд. руб.</w:t>
            </w:r>
          </w:p>
        </w:tc>
      </w:tr>
      <w:tr w:rsidR="0010003C" w:rsidRPr="00B578B2" w:rsidTr="00EF30F1">
        <w:tc>
          <w:tcPr>
            <w:tcW w:w="3544" w:type="dxa"/>
            <w:vAlign w:val="center"/>
          </w:tcPr>
          <w:p w:rsidR="0010003C" w:rsidRPr="00B578B2" w:rsidRDefault="0010003C" w:rsidP="0010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подушевого финансирования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134" w:type="dxa"/>
            <w:vAlign w:val="center"/>
          </w:tcPr>
          <w:p w:rsidR="0010003C" w:rsidRPr="00B578B2" w:rsidRDefault="0010003C" w:rsidP="0010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36532</w:t>
            </w:r>
          </w:p>
        </w:tc>
        <w:tc>
          <w:tcPr>
            <w:tcW w:w="1134" w:type="dxa"/>
            <w:vAlign w:val="center"/>
          </w:tcPr>
          <w:p w:rsidR="0010003C" w:rsidRPr="009D27CA" w:rsidRDefault="0010003C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37215</w:t>
            </w:r>
          </w:p>
        </w:tc>
        <w:tc>
          <w:tcPr>
            <w:tcW w:w="1134" w:type="dxa"/>
            <w:vAlign w:val="center"/>
          </w:tcPr>
          <w:p w:rsidR="0010003C" w:rsidRPr="009D27CA" w:rsidRDefault="0010003C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43045</w:t>
            </w:r>
          </w:p>
        </w:tc>
        <w:tc>
          <w:tcPr>
            <w:tcW w:w="1134" w:type="dxa"/>
            <w:vAlign w:val="center"/>
          </w:tcPr>
          <w:p w:rsidR="0010003C" w:rsidRPr="009D27CA" w:rsidRDefault="00957725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47283</w:t>
            </w:r>
          </w:p>
        </w:tc>
        <w:tc>
          <w:tcPr>
            <w:tcW w:w="1134" w:type="dxa"/>
            <w:vAlign w:val="center"/>
          </w:tcPr>
          <w:p w:rsidR="0010003C" w:rsidRPr="009D27CA" w:rsidRDefault="00957725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50032</w:t>
            </w:r>
          </w:p>
        </w:tc>
        <w:tc>
          <w:tcPr>
            <w:tcW w:w="1134" w:type="dxa"/>
            <w:vAlign w:val="center"/>
          </w:tcPr>
          <w:p w:rsidR="0010003C" w:rsidRPr="009D27CA" w:rsidRDefault="00967C9D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16293*</w:t>
            </w:r>
          </w:p>
        </w:tc>
      </w:tr>
      <w:tr w:rsidR="0010003C" w:rsidRPr="00B578B2" w:rsidTr="00EF30F1">
        <w:tc>
          <w:tcPr>
            <w:tcW w:w="3544" w:type="dxa"/>
            <w:vAlign w:val="center"/>
          </w:tcPr>
          <w:p w:rsidR="0010003C" w:rsidRPr="00B578B2" w:rsidRDefault="0010003C" w:rsidP="0010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зарплата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мед. организациях (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134" w:type="dxa"/>
            <w:vAlign w:val="center"/>
          </w:tcPr>
          <w:p w:rsidR="0010003C" w:rsidRPr="00B578B2" w:rsidRDefault="0010003C" w:rsidP="0010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53079</w:t>
            </w:r>
          </w:p>
        </w:tc>
        <w:tc>
          <w:tcPr>
            <w:tcW w:w="1134" w:type="dxa"/>
            <w:vAlign w:val="center"/>
          </w:tcPr>
          <w:p w:rsidR="0010003C" w:rsidRPr="009D27CA" w:rsidRDefault="0010003C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D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55 873</w:t>
            </w:r>
          </w:p>
        </w:tc>
        <w:tc>
          <w:tcPr>
            <w:tcW w:w="1134" w:type="dxa"/>
            <w:vAlign w:val="center"/>
          </w:tcPr>
          <w:p w:rsidR="0010003C" w:rsidRPr="00037DD2" w:rsidRDefault="0010003C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67457</w:t>
            </w:r>
          </w:p>
        </w:tc>
        <w:tc>
          <w:tcPr>
            <w:tcW w:w="1134" w:type="dxa"/>
            <w:vAlign w:val="center"/>
          </w:tcPr>
          <w:p w:rsidR="0010003C" w:rsidRPr="00037DD2" w:rsidRDefault="00856116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71840</w:t>
            </w:r>
          </w:p>
        </w:tc>
        <w:tc>
          <w:tcPr>
            <w:tcW w:w="1134" w:type="dxa"/>
            <w:vAlign w:val="center"/>
          </w:tcPr>
          <w:p w:rsidR="0010003C" w:rsidRPr="00037DD2" w:rsidRDefault="00856116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77524</w:t>
            </w:r>
          </w:p>
        </w:tc>
        <w:tc>
          <w:tcPr>
            <w:tcW w:w="1134" w:type="dxa"/>
            <w:vAlign w:val="center"/>
          </w:tcPr>
          <w:p w:rsidR="0010003C" w:rsidRPr="009D27CA" w:rsidRDefault="00856116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71892</w:t>
            </w:r>
          </w:p>
        </w:tc>
      </w:tr>
      <w:tr w:rsidR="0010003C" w:rsidRPr="00B578B2" w:rsidTr="00EF30F1">
        <w:tc>
          <w:tcPr>
            <w:tcW w:w="3544" w:type="dxa"/>
            <w:vAlign w:val="center"/>
          </w:tcPr>
          <w:p w:rsidR="0010003C" w:rsidRPr="00B578B2" w:rsidRDefault="0010003C" w:rsidP="0010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Врачебный персонал</w:t>
            </w:r>
          </w:p>
        </w:tc>
        <w:tc>
          <w:tcPr>
            <w:tcW w:w="1134" w:type="dxa"/>
            <w:vAlign w:val="center"/>
          </w:tcPr>
          <w:p w:rsidR="0010003C" w:rsidRPr="00BD5813" w:rsidRDefault="0010003C" w:rsidP="0010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91923</w:t>
            </w:r>
          </w:p>
        </w:tc>
        <w:tc>
          <w:tcPr>
            <w:tcW w:w="1134" w:type="dxa"/>
            <w:vAlign w:val="center"/>
          </w:tcPr>
          <w:p w:rsidR="0010003C" w:rsidRPr="009D27CA" w:rsidRDefault="0010003C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D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96 662</w:t>
            </w:r>
          </w:p>
        </w:tc>
        <w:tc>
          <w:tcPr>
            <w:tcW w:w="1134" w:type="dxa"/>
            <w:vAlign w:val="center"/>
          </w:tcPr>
          <w:p w:rsidR="0010003C" w:rsidRPr="00037DD2" w:rsidRDefault="0010003C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127963</w:t>
            </w:r>
          </w:p>
        </w:tc>
        <w:tc>
          <w:tcPr>
            <w:tcW w:w="1134" w:type="dxa"/>
            <w:vAlign w:val="center"/>
          </w:tcPr>
          <w:p w:rsidR="0010003C" w:rsidRPr="00037DD2" w:rsidRDefault="00856116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134070</w:t>
            </w:r>
          </w:p>
        </w:tc>
        <w:tc>
          <w:tcPr>
            <w:tcW w:w="1134" w:type="dxa"/>
            <w:vAlign w:val="center"/>
          </w:tcPr>
          <w:p w:rsidR="0010003C" w:rsidRPr="00037DD2" w:rsidRDefault="00856116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137821</w:t>
            </w:r>
          </w:p>
        </w:tc>
        <w:tc>
          <w:tcPr>
            <w:tcW w:w="1134" w:type="dxa"/>
            <w:vAlign w:val="center"/>
          </w:tcPr>
          <w:p w:rsidR="0010003C" w:rsidRPr="00E84479" w:rsidRDefault="00856116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91688</w:t>
            </w:r>
          </w:p>
        </w:tc>
      </w:tr>
      <w:tr w:rsidR="0010003C" w:rsidRPr="00B578B2" w:rsidTr="00EF30F1">
        <w:tc>
          <w:tcPr>
            <w:tcW w:w="3544" w:type="dxa"/>
            <w:vAlign w:val="center"/>
          </w:tcPr>
          <w:p w:rsidR="0010003C" w:rsidRPr="00B578B2" w:rsidRDefault="0010003C" w:rsidP="0010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Средний медперсонал</w:t>
            </w:r>
          </w:p>
        </w:tc>
        <w:tc>
          <w:tcPr>
            <w:tcW w:w="1134" w:type="dxa"/>
            <w:vAlign w:val="center"/>
          </w:tcPr>
          <w:p w:rsidR="0010003C" w:rsidRPr="00BD5813" w:rsidRDefault="0010003C" w:rsidP="0010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50895</w:t>
            </w:r>
          </w:p>
        </w:tc>
        <w:tc>
          <w:tcPr>
            <w:tcW w:w="1134" w:type="dxa"/>
            <w:vAlign w:val="center"/>
          </w:tcPr>
          <w:p w:rsidR="0010003C" w:rsidRPr="009D27CA" w:rsidRDefault="0010003C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D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54 280</w:t>
            </w:r>
          </w:p>
        </w:tc>
        <w:tc>
          <w:tcPr>
            <w:tcW w:w="1134" w:type="dxa"/>
            <w:vAlign w:val="center"/>
          </w:tcPr>
          <w:p w:rsidR="0010003C" w:rsidRPr="00037DD2" w:rsidRDefault="0010003C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64499</w:t>
            </w:r>
          </w:p>
        </w:tc>
        <w:tc>
          <w:tcPr>
            <w:tcW w:w="1134" w:type="dxa"/>
            <w:vAlign w:val="center"/>
          </w:tcPr>
          <w:p w:rsidR="0010003C" w:rsidRPr="00037DD2" w:rsidRDefault="00856116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67060</w:t>
            </w:r>
          </w:p>
        </w:tc>
        <w:tc>
          <w:tcPr>
            <w:tcW w:w="1134" w:type="dxa"/>
            <w:vAlign w:val="center"/>
          </w:tcPr>
          <w:p w:rsidR="0010003C" w:rsidRPr="00037DD2" w:rsidRDefault="00856116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72531</w:t>
            </w:r>
          </w:p>
        </w:tc>
        <w:tc>
          <w:tcPr>
            <w:tcW w:w="1134" w:type="dxa"/>
            <w:vAlign w:val="center"/>
          </w:tcPr>
          <w:p w:rsidR="0010003C" w:rsidRPr="00E84479" w:rsidRDefault="00856116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46974</w:t>
            </w:r>
          </w:p>
        </w:tc>
      </w:tr>
      <w:tr w:rsidR="0010003C" w:rsidRPr="00B578B2" w:rsidTr="00EF30F1">
        <w:tc>
          <w:tcPr>
            <w:tcW w:w="3544" w:type="dxa"/>
            <w:vAlign w:val="center"/>
          </w:tcPr>
          <w:p w:rsidR="0010003C" w:rsidRPr="00B578B2" w:rsidRDefault="0010003C" w:rsidP="0010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Младший медперсонал</w:t>
            </w:r>
          </w:p>
        </w:tc>
        <w:tc>
          <w:tcPr>
            <w:tcW w:w="1134" w:type="dxa"/>
            <w:vAlign w:val="center"/>
          </w:tcPr>
          <w:p w:rsidR="0010003C" w:rsidRPr="00BD5813" w:rsidRDefault="0010003C" w:rsidP="0010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37480</w:t>
            </w:r>
          </w:p>
        </w:tc>
        <w:tc>
          <w:tcPr>
            <w:tcW w:w="1134" w:type="dxa"/>
            <w:vAlign w:val="center"/>
          </w:tcPr>
          <w:p w:rsidR="0010003C" w:rsidRPr="009D27CA" w:rsidRDefault="0010003C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D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40 674</w:t>
            </w:r>
          </w:p>
        </w:tc>
        <w:tc>
          <w:tcPr>
            <w:tcW w:w="1134" w:type="dxa"/>
            <w:vAlign w:val="center"/>
          </w:tcPr>
          <w:p w:rsidR="0010003C" w:rsidRPr="00037DD2" w:rsidRDefault="0010003C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64128</w:t>
            </w:r>
          </w:p>
        </w:tc>
        <w:tc>
          <w:tcPr>
            <w:tcW w:w="1134" w:type="dxa"/>
            <w:vAlign w:val="center"/>
          </w:tcPr>
          <w:p w:rsidR="0010003C" w:rsidRPr="00037DD2" w:rsidRDefault="00856116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66538</w:t>
            </w:r>
          </w:p>
        </w:tc>
        <w:tc>
          <w:tcPr>
            <w:tcW w:w="1134" w:type="dxa"/>
            <w:vAlign w:val="center"/>
          </w:tcPr>
          <w:p w:rsidR="0010003C" w:rsidRPr="00037DD2" w:rsidRDefault="00856116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65132</w:t>
            </w:r>
          </w:p>
        </w:tc>
        <w:tc>
          <w:tcPr>
            <w:tcW w:w="1134" w:type="dxa"/>
            <w:vAlign w:val="center"/>
          </w:tcPr>
          <w:p w:rsidR="0010003C" w:rsidRPr="00E84479" w:rsidRDefault="00856116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41038</w:t>
            </w:r>
          </w:p>
        </w:tc>
      </w:tr>
      <w:tr w:rsidR="0010003C" w:rsidRPr="00B578B2" w:rsidTr="00EF30F1">
        <w:tc>
          <w:tcPr>
            <w:tcW w:w="3544" w:type="dxa"/>
            <w:vAlign w:val="center"/>
          </w:tcPr>
          <w:p w:rsidR="0010003C" w:rsidRPr="00B578B2" w:rsidRDefault="0010003C" w:rsidP="0010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Прочий персонал</w:t>
            </w:r>
          </w:p>
        </w:tc>
        <w:tc>
          <w:tcPr>
            <w:tcW w:w="1134" w:type="dxa"/>
            <w:vAlign w:val="center"/>
          </w:tcPr>
          <w:p w:rsidR="0010003C" w:rsidRPr="00B578B2" w:rsidRDefault="0010003C" w:rsidP="0010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34658</w:t>
            </w:r>
          </w:p>
        </w:tc>
        <w:tc>
          <w:tcPr>
            <w:tcW w:w="1134" w:type="dxa"/>
            <w:vAlign w:val="center"/>
          </w:tcPr>
          <w:p w:rsidR="0010003C" w:rsidRPr="009D27CA" w:rsidRDefault="0010003C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D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34 307</w:t>
            </w:r>
          </w:p>
        </w:tc>
        <w:tc>
          <w:tcPr>
            <w:tcW w:w="1134" w:type="dxa"/>
            <w:vAlign w:val="center"/>
          </w:tcPr>
          <w:p w:rsidR="0010003C" w:rsidRPr="00037DD2" w:rsidRDefault="0010003C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34383</w:t>
            </w:r>
          </w:p>
        </w:tc>
        <w:tc>
          <w:tcPr>
            <w:tcW w:w="1134" w:type="dxa"/>
            <w:vAlign w:val="center"/>
          </w:tcPr>
          <w:p w:rsidR="0010003C" w:rsidRPr="00037DD2" w:rsidRDefault="00856116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40621</w:t>
            </w:r>
          </w:p>
        </w:tc>
        <w:tc>
          <w:tcPr>
            <w:tcW w:w="1134" w:type="dxa"/>
            <w:vAlign w:val="center"/>
          </w:tcPr>
          <w:p w:rsidR="0010003C" w:rsidRPr="00037DD2" w:rsidRDefault="00856116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47757</w:t>
            </w:r>
          </w:p>
        </w:tc>
        <w:tc>
          <w:tcPr>
            <w:tcW w:w="1134" w:type="dxa"/>
            <w:vAlign w:val="center"/>
          </w:tcPr>
          <w:p w:rsidR="0010003C" w:rsidRPr="002368B7" w:rsidRDefault="00856116" w:rsidP="00100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368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…</w:t>
            </w:r>
          </w:p>
        </w:tc>
      </w:tr>
      <w:tr w:rsidR="0010003C" w:rsidRPr="00B578B2" w:rsidTr="00C82EB6">
        <w:tc>
          <w:tcPr>
            <w:tcW w:w="3544" w:type="dxa"/>
            <w:vAlign w:val="center"/>
          </w:tcPr>
          <w:p w:rsidR="0010003C" w:rsidRPr="00B578B2" w:rsidRDefault="0010003C" w:rsidP="0010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Средняя зарплата по АО</w:t>
            </w:r>
          </w:p>
        </w:tc>
        <w:tc>
          <w:tcPr>
            <w:tcW w:w="1134" w:type="dxa"/>
          </w:tcPr>
          <w:p w:rsidR="0010003C" w:rsidRPr="00B578B2" w:rsidRDefault="0010003C" w:rsidP="0010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57567</w:t>
            </w:r>
          </w:p>
        </w:tc>
        <w:tc>
          <w:tcPr>
            <w:tcW w:w="1134" w:type="dxa"/>
          </w:tcPr>
          <w:p w:rsidR="0010003C" w:rsidRPr="009D27CA" w:rsidRDefault="0010003C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D2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60 672</w:t>
            </w:r>
          </w:p>
        </w:tc>
        <w:tc>
          <w:tcPr>
            <w:tcW w:w="1134" w:type="dxa"/>
          </w:tcPr>
          <w:p w:rsidR="0010003C" w:rsidRPr="00037DD2" w:rsidRDefault="0010003C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63150</w:t>
            </w:r>
          </w:p>
        </w:tc>
        <w:tc>
          <w:tcPr>
            <w:tcW w:w="1134" w:type="dxa"/>
          </w:tcPr>
          <w:p w:rsidR="0010003C" w:rsidRPr="00037DD2" w:rsidRDefault="006C5CF7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75087</w:t>
            </w:r>
          </w:p>
        </w:tc>
        <w:tc>
          <w:tcPr>
            <w:tcW w:w="1134" w:type="dxa"/>
          </w:tcPr>
          <w:p w:rsidR="0010003C" w:rsidRPr="00037DD2" w:rsidRDefault="006C5CF7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79822</w:t>
            </w:r>
          </w:p>
        </w:tc>
        <w:tc>
          <w:tcPr>
            <w:tcW w:w="1134" w:type="dxa"/>
          </w:tcPr>
          <w:p w:rsidR="0010003C" w:rsidRPr="009D27CA" w:rsidRDefault="00856116" w:rsidP="00100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69278</w:t>
            </w:r>
          </w:p>
        </w:tc>
      </w:tr>
      <w:tr w:rsidR="00FD70D5" w:rsidRPr="00B578B2" w:rsidTr="00C149E8">
        <w:tc>
          <w:tcPr>
            <w:tcW w:w="10348" w:type="dxa"/>
            <w:gridSpan w:val="7"/>
            <w:vAlign w:val="center"/>
          </w:tcPr>
          <w:p w:rsidR="00FD70D5" w:rsidRDefault="00967C9D" w:rsidP="009D2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="00FD70D5"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Сеть медицинских организаций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*Журнал Вестник №1 2021г</w:t>
            </w:r>
          </w:p>
        </w:tc>
      </w:tr>
      <w:tr w:rsidR="0040454D" w:rsidRPr="00B578B2" w:rsidTr="00FD70D5">
        <w:tc>
          <w:tcPr>
            <w:tcW w:w="3544" w:type="dxa"/>
            <w:vAlign w:val="center"/>
          </w:tcPr>
          <w:p w:rsidR="0040454D" w:rsidRPr="00B578B2" w:rsidRDefault="0040454D" w:rsidP="00404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454D" w:rsidRPr="00FD70D5" w:rsidRDefault="0040454D" w:rsidP="004045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vAlign w:val="center"/>
          </w:tcPr>
          <w:p w:rsidR="0040454D" w:rsidRPr="00FD70D5" w:rsidRDefault="0040454D" w:rsidP="004045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  <w:vAlign w:val="center"/>
          </w:tcPr>
          <w:p w:rsidR="0040454D" w:rsidRPr="00FD70D5" w:rsidRDefault="0040454D" w:rsidP="004045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:rsidR="0040454D" w:rsidRPr="00FD70D5" w:rsidRDefault="0040454D" w:rsidP="004045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40454D" w:rsidRPr="00FD70D5" w:rsidRDefault="0040454D" w:rsidP="004045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40454D" w:rsidRDefault="0040454D" w:rsidP="00404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России 2020 г.</w:t>
            </w:r>
          </w:p>
        </w:tc>
      </w:tr>
      <w:tr w:rsidR="0040454D" w:rsidRPr="00B578B2" w:rsidTr="00EF30F1">
        <w:tc>
          <w:tcPr>
            <w:tcW w:w="3544" w:type="dxa"/>
            <w:vAlign w:val="center"/>
          </w:tcPr>
          <w:p w:rsidR="0040454D" w:rsidRDefault="0040454D" w:rsidP="00404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Pr="000C1C90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медицинских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</w:t>
            </w:r>
          </w:p>
          <w:p w:rsidR="0040454D" w:rsidRPr="00B578B2" w:rsidRDefault="0040454D" w:rsidP="00404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16"/>
                <w:szCs w:val="16"/>
              </w:rPr>
              <w:t>(юр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идических лиц</w:t>
            </w:r>
            <w:r w:rsidRPr="00B578B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vAlign w:val="center"/>
          </w:tcPr>
          <w:p w:rsidR="0040454D" w:rsidRPr="00061B75" w:rsidRDefault="001D00AE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6856</w:t>
            </w:r>
          </w:p>
        </w:tc>
      </w:tr>
      <w:tr w:rsidR="0040454D" w:rsidRPr="00B578B2" w:rsidTr="00EF30F1">
        <w:tc>
          <w:tcPr>
            <w:tcW w:w="3544" w:type="dxa"/>
            <w:vAlign w:val="center"/>
          </w:tcPr>
          <w:p w:rsidR="0040454D" w:rsidRPr="00B578B2" w:rsidRDefault="0040454D" w:rsidP="00404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Лечебно-профилактических медици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нских организаций всего,          в том числе: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40454D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0AE" w:rsidRPr="00061B75" w:rsidRDefault="001D00AE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5842</w:t>
            </w:r>
          </w:p>
        </w:tc>
      </w:tr>
      <w:tr w:rsidR="0040454D" w:rsidRPr="00B578B2" w:rsidTr="00EF30F1">
        <w:tc>
          <w:tcPr>
            <w:tcW w:w="3544" w:type="dxa"/>
            <w:vAlign w:val="center"/>
          </w:tcPr>
          <w:p w:rsidR="0040454D" w:rsidRPr="00B578B2" w:rsidRDefault="0040454D" w:rsidP="00404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больничных организаций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40454D" w:rsidRPr="00B578B2" w:rsidRDefault="00E1454B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40454D" w:rsidRPr="00061B75" w:rsidRDefault="001D00AE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3712</w:t>
            </w:r>
          </w:p>
        </w:tc>
      </w:tr>
      <w:tr w:rsidR="0040454D" w:rsidRPr="00B578B2" w:rsidTr="00EF30F1">
        <w:tc>
          <w:tcPr>
            <w:tcW w:w="3544" w:type="dxa"/>
            <w:vAlign w:val="center"/>
          </w:tcPr>
          <w:p w:rsidR="0040454D" w:rsidRPr="00B578B2" w:rsidRDefault="0040454D" w:rsidP="00404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диспансеры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40454D" w:rsidRPr="00B578B2" w:rsidRDefault="00E1454B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40454D" w:rsidRPr="00061B75" w:rsidRDefault="001D00AE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</w:tr>
      <w:tr w:rsidR="0040454D" w:rsidRPr="00B578B2" w:rsidTr="00EF30F1">
        <w:tc>
          <w:tcPr>
            <w:tcW w:w="3544" w:type="dxa"/>
            <w:vAlign w:val="center"/>
          </w:tcPr>
          <w:p w:rsidR="0040454D" w:rsidRPr="00B578B2" w:rsidRDefault="0040454D" w:rsidP="00404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самостоятельных АПУ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40454D" w:rsidRPr="00B578B2" w:rsidRDefault="00E1454B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40454D" w:rsidRPr="00061B75" w:rsidRDefault="001D00AE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</w:t>
            </w:r>
          </w:p>
        </w:tc>
      </w:tr>
      <w:tr w:rsidR="0040454D" w:rsidRPr="00B578B2" w:rsidTr="00EF30F1">
        <w:tc>
          <w:tcPr>
            <w:tcW w:w="3544" w:type="dxa"/>
            <w:vAlign w:val="center"/>
          </w:tcPr>
          <w:p w:rsidR="0040454D" w:rsidRPr="00B578B2" w:rsidRDefault="0040454D" w:rsidP="00404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Других медицинских организаций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40454D" w:rsidRPr="00B578B2" w:rsidRDefault="00E1454B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0454D" w:rsidRPr="00061B75" w:rsidRDefault="001D00AE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</w:tr>
      <w:tr w:rsidR="0040454D" w:rsidRPr="00B578B2" w:rsidTr="00EF30F1">
        <w:tc>
          <w:tcPr>
            <w:tcW w:w="3544" w:type="dxa"/>
            <w:vAlign w:val="center"/>
          </w:tcPr>
          <w:p w:rsidR="0040454D" w:rsidRPr="00B578B2" w:rsidRDefault="0040454D" w:rsidP="00404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оме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  число ФАПов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ФП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40454D" w:rsidRPr="00B578B2" w:rsidRDefault="00E1454B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40454D" w:rsidRPr="001D00AE" w:rsidRDefault="0040454D" w:rsidP="004045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D00AE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</w:tr>
      <w:tr w:rsidR="0040454D" w:rsidRPr="00B578B2" w:rsidTr="00EF30F1">
        <w:tc>
          <w:tcPr>
            <w:tcW w:w="3544" w:type="dxa"/>
            <w:vAlign w:val="center"/>
          </w:tcPr>
          <w:p w:rsidR="0040454D" w:rsidRPr="00B578B2" w:rsidRDefault="0040454D" w:rsidP="00404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того </w:t>
            </w:r>
            <w:r w:rsidRPr="00EC5DF2">
              <w:rPr>
                <w:rFonts w:ascii="Times New Roman" w:hAnsi="Times New Roman" w:cs="Times New Roman"/>
                <w:b/>
                <w:sz w:val="20"/>
                <w:szCs w:val="20"/>
              </w:rPr>
              <w:t>не медицинские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юр. лица</w:t>
            </w:r>
          </w:p>
        </w:tc>
        <w:tc>
          <w:tcPr>
            <w:tcW w:w="1134" w:type="dxa"/>
            <w:vAlign w:val="center"/>
          </w:tcPr>
          <w:p w:rsidR="0040454D" w:rsidRPr="00B578B2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0454D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0454D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0454D" w:rsidRDefault="0040454D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0454D" w:rsidRDefault="00E1454B" w:rsidP="0040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0454D" w:rsidRPr="001D00AE" w:rsidRDefault="0040454D" w:rsidP="004045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0AE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</w:tr>
      <w:tr w:rsidR="00DB7DAD" w:rsidRPr="00B578B2" w:rsidTr="00433985">
        <w:tc>
          <w:tcPr>
            <w:tcW w:w="10348" w:type="dxa"/>
            <w:gridSpan w:val="7"/>
            <w:vAlign w:val="center"/>
          </w:tcPr>
          <w:p w:rsidR="00DB7DAD" w:rsidRPr="00B578B2" w:rsidRDefault="00DB7DAD" w:rsidP="00CA0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Медицинские кадры, штаты</w:t>
            </w:r>
          </w:p>
        </w:tc>
      </w:tr>
      <w:tr w:rsidR="00546976" w:rsidRPr="00B578B2" w:rsidTr="00C82EB6">
        <w:tc>
          <w:tcPr>
            <w:tcW w:w="354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546976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134" w:type="dxa"/>
          </w:tcPr>
          <w:p w:rsidR="00546976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976" w:rsidRPr="00756E9F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F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C5D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546976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976" w:rsidRPr="00756E9F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F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C5D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546976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976" w:rsidRPr="00756E9F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Pr="00EC5D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</w:p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России</w:t>
            </w:r>
          </w:p>
          <w:p w:rsidR="00546976" w:rsidRPr="00B578B2" w:rsidRDefault="008B42F5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  <w:r w:rsidR="005469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6976"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Врачей физических лиц (без аспирантов, клин. ординаторов, интернов)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8202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8494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8579</w:t>
            </w:r>
          </w:p>
        </w:tc>
        <w:tc>
          <w:tcPr>
            <w:tcW w:w="1134" w:type="dxa"/>
            <w:vAlign w:val="center"/>
          </w:tcPr>
          <w:p w:rsidR="00546976" w:rsidRPr="00B578B2" w:rsidRDefault="008B42F5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8663</w:t>
            </w:r>
          </w:p>
        </w:tc>
        <w:tc>
          <w:tcPr>
            <w:tcW w:w="1134" w:type="dxa"/>
            <w:vAlign w:val="center"/>
          </w:tcPr>
          <w:p w:rsidR="00546976" w:rsidRPr="008B42F5" w:rsidRDefault="008B42F5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2F5">
              <w:rPr>
                <w:rFonts w:ascii="Times New Roman" w:hAnsi="Times New Roman" w:cs="Times New Roman"/>
                <w:sz w:val="20"/>
                <w:szCs w:val="20"/>
              </w:rPr>
              <w:t>557285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врачами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на 10 000  населения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34" w:type="dxa"/>
            <w:vAlign w:val="center"/>
          </w:tcPr>
          <w:p w:rsidR="00546976" w:rsidRPr="00B578B2" w:rsidRDefault="008B42F5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134" w:type="dxa"/>
            <w:vAlign w:val="center"/>
          </w:tcPr>
          <w:p w:rsidR="00546976" w:rsidRPr="008B42F5" w:rsidRDefault="008B42F5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2F5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совместительства врачебных должностей </w:t>
            </w:r>
          </w:p>
        </w:tc>
        <w:tc>
          <w:tcPr>
            <w:tcW w:w="1134" w:type="dxa"/>
            <w:vAlign w:val="center"/>
          </w:tcPr>
          <w:p w:rsidR="00546976" w:rsidRPr="005B6DB5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134" w:type="dxa"/>
            <w:vAlign w:val="center"/>
          </w:tcPr>
          <w:p w:rsidR="00546976" w:rsidRPr="005B6DB5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134" w:type="dxa"/>
            <w:vAlign w:val="center"/>
          </w:tcPr>
          <w:p w:rsidR="00546976" w:rsidRPr="005B6DB5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134" w:type="dxa"/>
            <w:vAlign w:val="center"/>
          </w:tcPr>
          <w:p w:rsidR="00546976" w:rsidRPr="005B6DB5" w:rsidRDefault="000E7B9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134" w:type="dxa"/>
            <w:vAlign w:val="center"/>
          </w:tcPr>
          <w:p w:rsidR="00546976" w:rsidRPr="005B6DB5" w:rsidRDefault="008B42F5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1134" w:type="dxa"/>
            <w:vAlign w:val="center"/>
          </w:tcPr>
          <w:p w:rsidR="00546976" w:rsidRPr="008B42F5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2F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Средних мед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ицинских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23496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23346</w:t>
            </w:r>
          </w:p>
        </w:tc>
        <w:tc>
          <w:tcPr>
            <w:tcW w:w="1134" w:type="dxa"/>
            <w:vAlign w:val="center"/>
          </w:tcPr>
          <w:p w:rsidR="00546976" w:rsidRPr="00B578B2" w:rsidRDefault="008B42F5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23131</w:t>
            </w:r>
          </w:p>
        </w:tc>
        <w:tc>
          <w:tcPr>
            <w:tcW w:w="1134" w:type="dxa"/>
            <w:vAlign w:val="center"/>
          </w:tcPr>
          <w:p w:rsidR="00546976" w:rsidRPr="00B578B2" w:rsidRDefault="000E7B9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2293</w:t>
            </w:r>
            <w:r w:rsidR="008B42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46976" w:rsidRPr="00B578B2" w:rsidRDefault="008B42F5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22642</w:t>
            </w:r>
          </w:p>
        </w:tc>
        <w:tc>
          <w:tcPr>
            <w:tcW w:w="1134" w:type="dxa"/>
            <w:vAlign w:val="center"/>
          </w:tcPr>
          <w:p w:rsidR="00546976" w:rsidRPr="008B42F5" w:rsidRDefault="008B42F5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2F5">
              <w:rPr>
                <w:rFonts w:ascii="Times New Roman" w:hAnsi="Times New Roman" w:cs="Times New Roman"/>
                <w:sz w:val="20"/>
                <w:szCs w:val="20"/>
              </w:rPr>
              <w:t>1251245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8B42F5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без мед</w:t>
            </w:r>
            <w:proofErr w:type="gramEnd"/>
            <w:r w:rsidR="00546976">
              <w:rPr>
                <w:rFonts w:ascii="Times New Roman" w:hAnsi="Times New Roman" w:cs="Times New Roman"/>
                <w:sz w:val="20"/>
                <w:szCs w:val="20"/>
              </w:rPr>
              <w:t>.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:rsidR="0054697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 w:rsidR="0054697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 w:rsidR="0054697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1134" w:type="dxa"/>
            <w:vAlign w:val="center"/>
          </w:tcPr>
          <w:p w:rsidR="00546976" w:rsidRPr="00B578B2" w:rsidRDefault="000E7B9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</w:t>
            </w:r>
          </w:p>
        </w:tc>
        <w:tc>
          <w:tcPr>
            <w:tcW w:w="1134" w:type="dxa"/>
            <w:vAlign w:val="center"/>
          </w:tcPr>
          <w:p w:rsidR="00546976" w:rsidRPr="00B578B2" w:rsidRDefault="008B42F5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</w:p>
        </w:tc>
        <w:tc>
          <w:tcPr>
            <w:tcW w:w="1134" w:type="dxa"/>
            <w:vAlign w:val="center"/>
          </w:tcPr>
          <w:p w:rsidR="00546976" w:rsidRPr="008B42F5" w:rsidRDefault="008B42F5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2F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средними медработниками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142,7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141,1</w:t>
            </w:r>
          </w:p>
        </w:tc>
        <w:tc>
          <w:tcPr>
            <w:tcW w:w="1134" w:type="dxa"/>
            <w:vAlign w:val="center"/>
          </w:tcPr>
          <w:p w:rsidR="00546976" w:rsidRPr="00B578B2" w:rsidRDefault="008B42F5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1134" w:type="dxa"/>
            <w:vAlign w:val="center"/>
          </w:tcPr>
          <w:p w:rsidR="00546976" w:rsidRPr="00B578B2" w:rsidRDefault="008B42F5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134" w:type="dxa"/>
            <w:vAlign w:val="center"/>
          </w:tcPr>
          <w:p w:rsidR="00546976" w:rsidRPr="00B578B2" w:rsidRDefault="008B42F5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134" w:type="dxa"/>
            <w:vAlign w:val="center"/>
          </w:tcPr>
          <w:p w:rsidR="00546976" w:rsidRPr="008B42F5" w:rsidRDefault="008B42F5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2F5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Default="008B42F5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46976">
              <w:rPr>
                <w:rFonts w:ascii="Times New Roman" w:hAnsi="Times New Roman" w:cs="Times New Roman"/>
                <w:sz w:val="20"/>
                <w:szCs w:val="20"/>
              </w:rPr>
              <w:t>ез мед</w:t>
            </w:r>
            <w:proofErr w:type="gramEnd"/>
            <w:r w:rsidR="00546976">
              <w:rPr>
                <w:rFonts w:ascii="Times New Roman" w:hAnsi="Times New Roman" w:cs="Times New Roman"/>
                <w:sz w:val="20"/>
                <w:szCs w:val="20"/>
              </w:rPr>
              <w:t>. образования на 10 тыс.</w:t>
            </w:r>
          </w:p>
        </w:tc>
        <w:tc>
          <w:tcPr>
            <w:tcW w:w="1134" w:type="dxa"/>
            <w:vAlign w:val="center"/>
          </w:tcPr>
          <w:p w:rsidR="0054697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 w:rsidR="0054697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 w:rsidR="0054697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  <w:vAlign w:val="center"/>
          </w:tcPr>
          <w:p w:rsidR="00546976" w:rsidRPr="00B578B2" w:rsidRDefault="008B42F5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  <w:vAlign w:val="center"/>
          </w:tcPr>
          <w:p w:rsidR="00546976" w:rsidRPr="008B42F5" w:rsidRDefault="008B42F5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2F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Коэффициент совместительства должностей средних медработников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134" w:type="dxa"/>
            <w:vAlign w:val="center"/>
          </w:tcPr>
          <w:p w:rsidR="00546976" w:rsidRPr="00B578B2" w:rsidRDefault="008B42F5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134" w:type="dxa"/>
            <w:vAlign w:val="center"/>
          </w:tcPr>
          <w:p w:rsidR="00546976" w:rsidRPr="008B42F5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2F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Укомплектованность штатных должностей  занятыми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  <w:vAlign w:val="center"/>
          </w:tcPr>
          <w:p w:rsidR="00546976" w:rsidRPr="000E7B9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B96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1134" w:type="dxa"/>
            <w:vAlign w:val="center"/>
          </w:tcPr>
          <w:p w:rsidR="00546976" w:rsidRPr="00B578B2" w:rsidRDefault="008B42F5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134" w:type="dxa"/>
            <w:vAlign w:val="center"/>
          </w:tcPr>
          <w:p w:rsidR="00546976" w:rsidRPr="008B42F5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2F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врачами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1134" w:type="dxa"/>
            <w:vAlign w:val="center"/>
          </w:tcPr>
          <w:p w:rsidR="00546976" w:rsidRPr="000E7B9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B96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134" w:type="dxa"/>
            <w:vAlign w:val="center"/>
          </w:tcPr>
          <w:p w:rsidR="00546976" w:rsidRPr="00B578B2" w:rsidRDefault="008B42F5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1134" w:type="dxa"/>
            <w:vAlign w:val="center"/>
          </w:tcPr>
          <w:p w:rsidR="00546976" w:rsidRPr="008B42F5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2F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средними медработниками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134" w:type="dxa"/>
            <w:vAlign w:val="center"/>
          </w:tcPr>
          <w:p w:rsidR="00546976" w:rsidRPr="000E7B9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B96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134" w:type="dxa"/>
            <w:vAlign w:val="center"/>
          </w:tcPr>
          <w:p w:rsidR="00546976" w:rsidRPr="00B578B2" w:rsidRDefault="008B42F5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1134" w:type="dxa"/>
            <w:vAlign w:val="center"/>
          </w:tcPr>
          <w:p w:rsidR="00546976" w:rsidRPr="008B42F5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2F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</w:tr>
      <w:tr w:rsidR="00FD70D5" w:rsidRPr="00B578B2" w:rsidTr="00C149E8">
        <w:tc>
          <w:tcPr>
            <w:tcW w:w="10348" w:type="dxa"/>
            <w:gridSpan w:val="7"/>
            <w:vAlign w:val="center"/>
          </w:tcPr>
          <w:p w:rsidR="00F705BB" w:rsidRPr="00F705BB" w:rsidRDefault="00F705BB" w:rsidP="00CA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F21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1D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Start"/>
            <w:r w:rsidR="007F21DB">
              <w:rPr>
                <w:rFonts w:ascii="Times New Roman" w:hAnsi="Times New Roman" w:cs="Times New Roman"/>
                <w:sz w:val="20"/>
                <w:szCs w:val="20"/>
              </w:rPr>
              <w:t>без мед</w:t>
            </w:r>
            <w:proofErr w:type="gramEnd"/>
            <w:r w:rsidR="007F21DB">
              <w:rPr>
                <w:rFonts w:ascii="Times New Roman" w:hAnsi="Times New Roman" w:cs="Times New Roman"/>
                <w:sz w:val="20"/>
                <w:szCs w:val="20"/>
              </w:rPr>
              <w:t>. образования лиц, занимающих д</w:t>
            </w:r>
            <w:r w:rsidR="008B42F5">
              <w:rPr>
                <w:rFonts w:ascii="Times New Roman" w:hAnsi="Times New Roman" w:cs="Times New Roman"/>
                <w:sz w:val="20"/>
                <w:szCs w:val="20"/>
              </w:rPr>
              <w:t>олжности ср. медперсонала</w:t>
            </w:r>
            <w:r w:rsidR="007F21DB">
              <w:rPr>
                <w:rFonts w:ascii="Times New Roman" w:hAnsi="Times New Roman" w:cs="Times New Roman"/>
                <w:sz w:val="20"/>
                <w:szCs w:val="20"/>
              </w:rPr>
              <w:t xml:space="preserve"> с 2018 года</w:t>
            </w:r>
          </w:p>
          <w:p w:rsidR="00FD70D5" w:rsidRPr="00B578B2" w:rsidRDefault="00FD70D5" w:rsidP="00CA0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Стационарное обслуживание</w:t>
            </w:r>
          </w:p>
        </w:tc>
      </w:tr>
      <w:tr w:rsidR="00546976" w:rsidRPr="00B578B2" w:rsidTr="00FD70D5">
        <w:tc>
          <w:tcPr>
            <w:tcW w:w="354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546976" w:rsidRPr="005864B0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134" w:type="dxa"/>
            <w:vAlign w:val="center"/>
          </w:tcPr>
          <w:p w:rsidR="00546976" w:rsidRPr="00756E9F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1DB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F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546976" w:rsidRPr="00756E9F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1DB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F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546976" w:rsidRPr="00756E9F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Pr="007F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  <w:p w:rsidR="00546976" w:rsidRPr="00173F6E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Число больничных круглосуточных коек 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12405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12266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12212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12016</w:t>
            </w:r>
          </w:p>
        </w:tc>
        <w:tc>
          <w:tcPr>
            <w:tcW w:w="1134" w:type="dxa"/>
            <w:vAlign w:val="center"/>
          </w:tcPr>
          <w:p w:rsidR="00546976" w:rsidRPr="00B578B2" w:rsidRDefault="0073368B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11925</w:t>
            </w:r>
          </w:p>
        </w:tc>
        <w:tc>
          <w:tcPr>
            <w:tcW w:w="1134" w:type="dxa"/>
            <w:vAlign w:val="center"/>
          </w:tcPr>
          <w:p w:rsidR="00546976" w:rsidRPr="00090242" w:rsidRDefault="00090242" w:rsidP="001D0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42">
              <w:rPr>
                <w:rFonts w:ascii="Times New Roman" w:hAnsi="Times New Roman" w:cs="Times New Roman"/>
                <w:sz w:val="20"/>
                <w:szCs w:val="20"/>
              </w:rPr>
              <w:t>1031509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Обеспеченность койками на 10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134" w:type="dxa"/>
            <w:vAlign w:val="center"/>
          </w:tcPr>
          <w:p w:rsidR="00546976" w:rsidRPr="00B578B2" w:rsidRDefault="0073368B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134" w:type="dxa"/>
            <w:vAlign w:val="center"/>
          </w:tcPr>
          <w:p w:rsidR="00546976" w:rsidRPr="00090242" w:rsidRDefault="00090242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42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Объём стационарной помощи по числу госпитализированных  (в %)  от всего населения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34" w:type="dxa"/>
            <w:vAlign w:val="center"/>
          </w:tcPr>
          <w:p w:rsidR="00546976" w:rsidRPr="00B578B2" w:rsidRDefault="0073368B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vAlign w:val="center"/>
          </w:tcPr>
          <w:p w:rsidR="00546976" w:rsidRPr="00090242" w:rsidRDefault="00090242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42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Объём стационарной помощи по числу проведённых пациентами койко-дней на 1000  населения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2371,9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2297,0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2266,5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2176,8</w:t>
            </w:r>
          </w:p>
        </w:tc>
        <w:tc>
          <w:tcPr>
            <w:tcW w:w="1134" w:type="dxa"/>
            <w:vAlign w:val="center"/>
          </w:tcPr>
          <w:p w:rsidR="00546976" w:rsidRPr="00B578B2" w:rsidRDefault="0073368B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2142,6</w:t>
            </w:r>
          </w:p>
        </w:tc>
        <w:tc>
          <w:tcPr>
            <w:tcW w:w="1134" w:type="dxa"/>
            <w:vAlign w:val="center"/>
          </w:tcPr>
          <w:p w:rsidR="00546976" w:rsidRPr="00090242" w:rsidRDefault="00090242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42">
              <w:rPr>
                <w:rFonts w:ascii="Times New Roman" w:hAnsi="Times New Roman" w:cs="Times New Roman"/>
                <w:sz w:val="20"/>
                <w:szCs w:val="20"/>
              </w:rPr>
              <w:t>1915,7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Среднее число дней занятости койки в году 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134" w:type="dxa"/>
            <w:vAlign w:val="center"/>
          </w:tcPr>
          <w:p w:rsidR="00546976" w:rsidRPr="00B578B2" w:rsidRDefault="0073368B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  <w:vAlign w:val="center"/>
          </w:tcPr>
          <w:p w:rsidR="00546976" w:rsidRPr="00090242" w:rsidRDefault="00090242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42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Среднее число дней пребывания пациента  на койке  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34" w:type="dxa"/>
            <w:vAlign w:val="center"/>
          </w:tcPr>
          <w:p w:rsidR="00546976" w:rsidRPr="00B578B2" w:rsidRDefault="0073368B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34" w:type="dxa"/>
            <w:vAlign w:val="center"/>
          </w:tcPr>
          <w:p w:rsidR="00546976" w:rsidRPr="00B578B2" w:rsidRDefault="0073368B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34" w:type="dxa"/>
            <w:vAlign w:val="center"/>
          </w:tcPr>
          <w:p w:rsidR="00546976" w:rsidRPr="00090242" w:rsidRDefault="00090242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42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Функция (оборот) койки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134" w:type="dxa"/>
            <w:vAlign w:val="center"/>
          </w:tcPr>
          <w:p w:rsidR="00546976" w:rsidRPr="00B578B2" w:rsidRDefault="0073368B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134" w:type="dxa"/>
            <w:vAlign w:val="center"/>
          </w:tcPr>
          <w:p w:rsidR="00546976" w:rsidRPr="00090242" w:rsidRDefault="00090242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42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Больничная летальность (в %)</w:t>
            </w:r>
          </w:p>
        </w:tc>
        <w:tc>
          <w:tcPr>
            <w:tcW w:w="1134" w:type="dxa"/>
            <w:vAlign w:val="center"/>
          </w:tcPr>
          <w:p w:rsidR="0054697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1134" w:type="dxa"/>
            <w:vAlign w:val="center"/>
          </w:tcPr>
          <w:p w:rsidR="0054697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134" w:type="dxa"/>
            <w:vAlign w:val="center"/>
          </w:tcPr>
          <w:p w:rsidR="0054697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1134" w:type="dxa"/>
            <w:vAlign w:val="center"/>
          </w:tcPr>
          <w:p w:rsidR="0054697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134" w:type="dxa"/>
            <w:vAlign w:val="center"/>
          </w:tcPr>
          <w:p w:rsidR="00546976" w:rsidRDefault="0073368B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vAlign w:val="center"/>
          </w:tcPr>
          <w:p w:rsidR="00546976" w:rsidRPr="009241CB" w:rsidRDefault="00090242" w:rsidP="0009024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Послеоперационная летальность (в %) 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134" w:type="dxa"/>
            <w:vAlign w:val="center"/>
          </w:tcPr>
          <w:p w:rsidR="00546976" w:rsidRPr="00B578B2" w:rsidRDefault="0073368B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134" w:type="dxa"/>
            <w:vAlign w:val="center"/>
          </w:tcPr>
          <w:p w:rsidR="00546976" w:rsidRPr="00090242" w:rsidRDefault="00090242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90242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</w:tr>
      <w:tr w:rsidR="00FD70D5" w:rsidRPr="00B578B2" w:rsidTr="00C149E8">
        <w:tc>
          <w:tcPr>
            <w:tcW w:w="10348" w:type="dxa"/>
            <w:gridSpan w:val="7"/>
            <w:vAlign w:val="center"/>
          </w:tcPr>
          <w:p w:rsidR="00FD70D5" w:rsidRPr="00B578B2" w:rsidRDefault="00FD70D5" w:rsidP="00CA0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Амбулаторно-поликлиническое обслуживание</w:t>
            </w:r>
          </w:p>
        </w:tc>
      </w:tr>
      <w:tr w:rsidR="00546976" w:rsidRPr="00B578B2" w:rsidTr="009241CB">
        <w:tc>
          <w:tcPr>
            <w:tcW w:w="354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546976" w:rsidRPr="00D34887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134" w:type="dxa"/>
            <w:vAlign w:val="center"/>
          </w:tcPr>
          <w:p w:rsidR="00546976" w:rsidRPr="00756E9F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546976" w:rsidRPr="00756E9F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546976" w:rsidRPr="00756E9F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2020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  <w:p w:rsidR="00546976" w:rsidRPr="00173F6E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Плановая мощность, посещений в смену  всего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37622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37718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38070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38153</w:t>
            </w:r>
          </w:p>
        </w:tc>
        <w:tc>
          <w:tcPr>
            <w:tcW w:w="1134" w:type="dxa"/>
            <w:vAlign w:val="center"/>
          </w:tcPr>
          <w:p w:rsidR="00546976" w:rsidRPr="00B578B2" w:rsidRDefault="0073368B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38172</w:t>
            </w:r>
          </w:p>
        </w:tc>
        <w:tc>
          <w:tcPr>
            <w:tcW w:w="1134" w:type="dxa"/>
            <w:vAlign w:val="center"/>
          </w:tcPr>
          <w:p w:rsidR="00546976" w:rsidRPr="00C739E4" w:rsidRDefault="00C739E4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9E4">
              <w:rPr>
                <w:rFonts w:ascii="Times New Roman" w:hAnsi="Times New Roman" w:cs="Times New Roman"/>
                <w:sz w:val="20"/>
                <w:szCs w:val="20"/>
              </w:rPr>
              <w:t>3361172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Обеспеченность на 10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227,9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228,3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227,9</w:t>
            </w:r>
          </w:p>
        </w:tc>
        <w:tc>
          <w:tcPr>
            <w:tcW w:w="1134" w:type="dxa"/>
            <w:vAlign w:val="center"/>
          </w:tcPr>
          <w:p w:rsidR="00546976" w:rsidRPr="00B578B2" w:rsidRDefault="0073368B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226,2</w:t>
            </w:r>
          </w:p>
        </w:tc>
        <w:tc>
          <w:tcPr>
            <w:tcW w:w="1134" w:type="dxa"/>
            <w:vAlign w:val="center"/>
          </w:tcPr>
          <w:p w:rsidR="00546976" w:rsidRPr="00C739E4" w:rsidRDefault="00C739E4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9E4">
              <w:rPr>
                <w:rFonts w:ascii="Times New Roman" w:hAnsi="Times New Roman" w:cs="Times New Roman"/>
                <w:sz w:val="20"/>
                <w:szCs w:val="20"/>
              </w:rPr>
              <w:t>229,9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Число врачебных посещений на 1 жителя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  <w:vAlign w:val="center"/>
          </w:tcPr>
          <w:p w:rsidR="00546976" w:rsidRPr="00B578B2" w:rsidRDefault="0073368B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  <w:vAlign w:val="center"/>
          </w:tcPr>
          <w:p w:rsidR="00546976" w:rsidRPr="009241CB" w:rsidRDefault="0073368B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368B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из них к врачам стоматологического профиля  на 1 жителя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  <w:vAlign w:val="center"/>
          </w:tcPr>
          <w:p w:rsidR="00546976" w:rsidRPr="00B578B2" w:rsidRDefault="0073368B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134" w:type="dxa"/>
            <w:vAlign w:val="center"/>
          </w:tcPr>
          <w:p w:rsidR="00546976" w:rsidRPr="0073368B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68B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Число вызовов СМП</w:t>
            </w:r>
          </w:p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304,4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301,5</w:t>
            </w:r>
          </w:p>
        </w:tc>
        <w:tc>
          <w:tcPr>
            <w:tcW w:w="1134" w:type="dxa"/>
            <w:vAlign w:val="center"/>
          </w:tcPr>
          <w:p w:rsidR="00546976" w:rsidRPr="00B578B2" w:rsidRDefault="0073368B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328,3</w:t>
            </w:r>
          </w:p>
        </w:tc>
        <w:tc>
          <w:tcPr>
            <w:tcW w:w="1134" w:type="dxa"/>
            <w:vAlign w:val="center"/>
          </w:tcPr>
          <w:p w:rsidR="00546976" w:rsidRPr="0073368B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68B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</w:tr>
      <w:tr w:rsidR="00546976" w:rsidRPr="00B578B2" w:rsidTr="00FF5012">
        <w:tc>
          <w:tcPr>
            <w:tcW w:w="3544" w:type="dxa"/>
            <w:vAlign w:val="center"/>
          </w:tcPr>
          <w:p w:rsidR="0073368B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Число лиц, которым оказана СМП</w:t>
            </w:r>
            <w:r w:rsidR="0073368B"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 на 1000 населения</w:t>
            </w:r>
            <w:r w:rsidR="007336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368B" w:rsidRPr="00B578B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368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выездах</w:t>
            </w:r>
          </w:p>
          <w:p w:rsidR="00546976" w:rsidRPr="00B578B2" w:rsidRDefault="00546976" w:rsidP="0073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368B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 w:rsidR="0073368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амбулаторно </w:t>
            </w:r>
          </w:p>
        </w:tc>
        <w:tc>
          <w:tcPr>
            <w:tcW w:w="1134" w:type="dxa"/>
            <w:vAlign w:val="bottom"/>
          </w:tcPr>
          <w:p w:rsidR="00546976" w:rsidRPr="00B578B2" w:rsidRDefault="00FF5012" w:rsidP="00FF5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301,2      5,6</w:t>
            </w:r>
          </w:p>
        </w:tc>
        <w:tc>
          <w:tcPr>
            <w:tcW w:w="1134" w:type="dxa"/>
            <w:vAlign w:val="bottom"/>
          </w:tcPr>
          <w:p w:rsidR="00546976" w:rsidRPr="00B578B2" w:rsidRDefault="00FF5012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285,7      5,2</w:t>
            </w:r>
          </w:p>
        </w:tc>
        <w:tc>
          <w:tcPr>
            <w:tcW w:w="1134" w:type="dxa"/>
            <w:vAlign w:val="bottom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291,2</w:t>
            </w:r>
            <w:r w:rsidR="00FF5012">
              <w:rPr>
                <w:rFonts w:ascii="Times New Roman" w:hAnsi="Times New Roman" w:cs="Times New Roman"/>
                <w:sz w:val="20"/>
                <w:szCs w:val="20"/>
              </w:rPr>
              <w:t xml:space="preserve">     4,4</w:t>
            </w:r>
          </w:p>
        </w:tc>
        <w:tc>
          <w:tcPr>
            <w:tcW w:w="1134" w:type="dxa"/>
            <w:vAlign w:val="bottom"/>
          </w:tcPr>
          <w:p w:rsidR="00546976" w:rsidRPr="00B578B2" w:rsidRDefault="00FF5012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286,9     4,2</w:t>
            </w:r>
          </w:p>
        </w:tc>
        <w:tc>
          <w:tcPr>
            <w:tcW w:w="1134" w:type="dxa"/>
            <w:vAlign w:val="bottom"/>
          </w:tcPr>
          <w:p w:rsidR="00546976" w:rsidRPr="00B578B2" w:rsidRDefault="0073368B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312,4      2,8</w:t>
            </w:r>
          </w:p>
        </w:tc>
        <w:tc>
          <w:tcPr>
            <w:tcW w:w="1134" w:type="dxa"/>
            <w:vAlign w:val="bottom"/>
          </w:tcPr>
          <w:p w:rsidR="00546976" w:rsidRPr="00C567C7" w:rsidRDefault="0073368B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302,1     8,1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Целевые осмотры (в %) от всего населения</w:t>
            </w:r>
          </w:p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на туберкулёз</w:t>
            </w:r>
          </w:p>
        </w:tc>
        <w:tc>
          <w:tcPr>
            <w:tcW w:w="1134" w:type="dxa"/>
            <w:vAlign w:val="bottom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134" w:type="dxa"/>
            <w:vAlign w:val="bottom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vAlign w:val="bottom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34" w:type="dxa"/>
            <w:vAlign w:val="bottom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1134" w:type="dxa"/>
            <w:vAlign w:val="bottom"/>
          </w:tcPr>
          <w:p w:rsidR="00546976" w:rsidRPr="00B578B2" w:rsidRDefault="0073368B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1134" w:type="dxa"/>
            <w:vAlign w:val="bottom"/>
          </w:tcPr>
          <w:p w:rsidR="00546976" w:rsidRPr="0073368B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68B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</w:tr>
      <w:tr w:rsidR="00546976" w:rsidRPr="00B578B2" w:rsidTr="00C82EB6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на онкопатологию</w:t>
            </w:r>
          </w:p>
        </w:tc>
        <w:tc>
          <w:tcPr>
            <w:tcW w:w="1134" w:type="dxa"/>
            <w:vAlign w:val="bottom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134" w:type="dxa"/>
            <w:vAlign w:val="bottom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134" w:type="dxa"/>
            <w:vAlign w:val="bottom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134" w:type="dxa"/>
            <w:vAlign w:val="bottom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134" w:type="dxa"/>
            <w:vAlign w:val="bottom"/>
          </w:tcPr>
          <w:p w:rsidR="00546976" w:rsidRPr="00B578B2" w:rsidRDefault="0073368B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134" w:type="dxa"/>
            <w:vAlign w:val="bottom"/>
          </w:tcPr>
          <w:p w:rsidR="00546976" w:rsidRPr="0073368B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68B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</w:tr>
      <w:tr w:rsidR="00FD70D5" w:rsidRPr="00B578B2" w:rsidTr="00C149E8">
        <w:tc>
          <w:tcPr>
            <w:tcW w:w="10348" w:type="dxa"/>
            <w:gridSpan w:val="7"/>
            <w:vAlign w:val="center"/>
          </w:tcPr>
          <w:p w:rsidR="00FD70D5" w:rsidRDefault="00FD70D5" w:rsidP="00CA0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0D5" w:rsidRPr="00B578B2" w:rsidRDefault="00FD70D5" w:rsidP="00CA0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Деятельность дневных стационаров</w:t>
            </w:r>
          </w:p>
        </w:tc>
      </w:tr>
      <w:tr w:rsidR="00546976" w:rsidRPr="00B578B2" w:rsidTr="00D44877">
        <w:tc>
          <w:tcPr>
            <w:tcW w:w="354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546976" w:rsidRPr="00657D44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134" w:type="dxa"/>
            <w:vAlign w:val="center"/>
          </w:tcPr>
          <w:p w:rsidR="00546976" w:rsidRPr="00756E9F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546976" w:rsidRPr="00756E9F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546976" w:rsidRPr="00756E9F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2020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546976" w:rsidRPr="003A592A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 2020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подразделений ДС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медицинских организациях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546976" w:rsidRPr="00B578B2" w:rsidRDefault="00223CED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134" w:type="dxa"/>
            <w:vAlign w:val="center"/>
          </w:tcPr>
          <w:p w:rsidR="00546976" w:rsidRPr="00223CED" w:rsidRDefault="00223CED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ED">
              <w:rPr>
                <w:rFonts w:ascii="Times New Roman" w:hAnsi="Times New Roman" w:cs="Times New Roman"/>
                <w:sz w:val="20"/>
                <w:szCs w:val="20"/>
              </w:rPr>
              <w:t>13660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в них: мест с учётом сменности </w:t>
            </w:r>
          </w:p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всего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3454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3582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3671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3749</w:t>
            </w:r>
          </w:p>
        </w:tc>
        <w:tc>
          <w:tcPr>
            <w:tcW w:w="1134" w:type="dxa"/>
            <w:vAlign w:val="center"/>
          </w:tcPr>
          <w:p w:rsidR="00546976" w:rsidRPr="00B578B2" w:rsidRDefault="00223CED" w:rsidP="0054697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3503</w:t>
            </w:r>
          </w:p>
        </w:tc>
        <w:tc>
          <w:tcPr>
            <w:tcW w:w="1134" w:type="dxa"/>
            <w:vAlign w:val="center"/>
          </w:tcPr>
          <w:p w:rsidR="00546976" w:rsidRPr="00223CED" w:rsidRDefault="00223CED" w:rsidP="0054697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CED">
              <w:rPr>
                <w:rFonts w:ascii="Times New Roman" w:hAnsi="Times New Roman"/>
                <w:sz w:val="20"/>
                <w:szCs w:val="20"/>
              </w:rPr>
              <w:t>246218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на 10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134" w:type="dxa"/>
            <w:vAlign w:val="center"/>
          </w:tcPr>
          <w:p w:rsidR="00546976" w:rsidRPr="00B578B2" w:rsidRDefault="00223CED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134" w:type="dxa"/>
            <w:vAlign w:val="center"/>
          </w:tcPr>
          <w:p w:rsidR="00546976" w:rsidRPr="00223CED" w:rsidRDefault="00223CED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ED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</w:tr>
      <w:tr w:rsidR="00546976" w:rsidRPr="00B578B2" w:rsidTr="00C82EB6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Пролечено пациентов всего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105244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109630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119287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113164</w:t>
            </w:r>
          </w:p>
        </w:tc>
        <w:tc>
          <w:tcPr>
            <w:tcW w:w="1134" w:type="dxa"/>
            <w:vAlign w:val="center"/>
          </w:tcPr>
          <w:p w:rsidR="00546976" w:rsidRPr="00B578B2" w:rsidRDefault="00223CED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86513</w:t>
            </w:r>
          </w:p>
        </w:tc>
        <w:tc>
          <w:tcPr>
            <w:tcW w:w="1134" w:type="dxa"/>
            <w:vAlign w:val="center"/>
          </w:tcPr>
          <w:p w:rsidR="00546976" w:rsidRPr="00223CED" w:rsidRDefault="00223CED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ED">
              <w:rPr>
                <w:rFonts w:ascii="Times New Roman" w:hAnsi="Times New Roman" w:cs="Times New Roman"/>
                <w:sz w:val="20"/>
                <w:szCs w:val="20"/>
              </w:rPr>
              <w:t>6400400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Удельный вес пролеченных от всего населения (в %)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vAlign w:val="center"/>
          </w:tcPr>
          <w:p w:rsidR="00546976" w:rsidRPr="00B578B2" w:rsidRDefault="00223CED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vAlign w:val="center"/>
          </w:tcPr>
          <w:p w:rsidR="00546976" w:rsidRPr="00223CED" w:rsidRDefault="00223CED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ED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546976" w:rsidRPr="00B578B2" w:rsidTr="00AF6EC5">
        <w:trPr>
          <w:trHeight w:val="525"/>
        </w:trPr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Среднее число дней занятости места в году в ДС: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-  при больницах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134" w:type="dxa"/>
            <w:vAlign w:val="center"/>
          </w:tcPr>
          <w:p w:rsidR="00546976" w:rsidRPr="00B578B2" w:rsidRDefault="00223CED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134" w:type="dxa"/>
            <w:vAlign w:val="center"/>
          </w:tcPr>
          <w:p w:rsidR="00546976" w:rsidRPr="00223CED" w:rsidRDefault="00223CED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E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 -  при поликлиниках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134" w:type="dxa"/>
            <w:vAlign w:val="center"/>
          </w:tcPr>
          <w:p w:rsidR="00546976" w:rsidRPr="00B578B2" w:rsidRDefault="00223CED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134" w:type="dxa"/>
            <w:vAlign w:val="center"/>
          </w:tcPr>
          <w:p w:rsidR="00546976" w:rsidRPr="00223CED" w:rsidRDefault="00223CED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ED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Среднее число дней лечения пациентов в ДС: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– при больницах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34" w:type="dxa"/>
            <w:vAlign w:val="center"/>
          </w:tcPr>
          <w:p w:rsidR="00546976" w:rsidRPr="00B578B2" w:rsidRDefault="00223CED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vAlign w:val="center"/>
          </w:tcPr>
          <w:p w:rsidR="00546976" w:rsidRPr="00223CED" w:rsidRDefault="00223CED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ED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546976" w:rsidRPr="00B578B2" w:rsidTr="00C82EB6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– при поликлиниках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34" w:type="dxa"/>
            <w:vAlign w:val="center"/>
          </w:tcPr>
          <w:p w:rsidR="00546976" w:rsidRPr="00B578B2" w:rsidRDefault="00223CED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vAlign w:val="center"/>
          </w:tcPr>
          <w:p w:rsidR="00546976" w:rsidRPr="00223CED" w:rsidRDefault="00223CED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E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D70D5" w:rsidRPr="00B578B2" w:rsidTr="00C149E8">
        <w:tc>
          <w:tcPr>
            <w:tcW w:w="10348" w:type="dxa"/>
            <w:gridSpan w:val="7"/>
            <w:vAlign w:val="center"/>
          </w:tcPr>
          <w:p w:rsidR="00FD70D5" w:rsidRPr="00B578B2" w:rsidRDefault="00FD70D5" w:rsidP="00CA0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Акушерско-гинекологическая помощь</w:t>
            </w:r>
          </w:p>
        </w:tc>
      </w:tr>
      <w:tr w:rsidR="00546976" w:rsidRPr="00B578B2" w:rsidTr="00D44877">
        <w:tc>
          <w:tcPr>
            <w:tcW w:w="354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546976" w:rsidRPr="002C07E6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134" w:type="dxa"/>
            <w:vAlign w:val="center"/>
          </w:tcPr>
          <w:p w:rsidR="00546976" w:rsidRPr="00756E9F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546976" w:rsidRPr="00756E9F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546976" w:rsidRPr="00756E9F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2020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546976" w:rsidRPr="003A592A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 2020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Поступило женщин под наблюдение ЖК со сроком беременности до 12 недель (в %)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1134" w:type="dxa"/>
            <w:vAlign w:val="center"/>
          </w:tcPr>
          <w:p w:rsidR="00546976" w:rsidRPr="00603254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54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Удельный вес нормальных родов (в %)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134" w:type="dxa"/>
            <w:vAlign w:val="center"/>
          </w:tcPr>
          <w:p w:rsidR="00546976" w:rsidRPr="003717BE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546976" w:rsidRPr="00A825EC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134" w:type="dxa"/>
            <w:vAlign w:val="center"/>
          </w:tcPr>
          <w:p w:rsidR="00546976" w:rsidRPr="00A825EC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34" w:type="dxa"/>
            <w:vAlign w:val="center"/>
          </w:tcPr>
          <w:p w:rsidR="00546976" w:rsidRPr="00A825EC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vAlign w:val="center"/>
          </w:tcPr>
          <w:p w:rsidR="00546976" w:rsidRPr="00603254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54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Материнская смертность: </w:t>
            </w:r>
          </w:p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в случаях</w:t>
            </w:r>
          </w:p>
        </w:tc>
        <w:tc>
          <w:tcPr>
            <w:tcW w:w="1134" w:type="dxa"/>
            <w:vAlign w:val="center"/>
          </w:tcPr>
          <w:p w:rsidR="00546976" w:rsidRPr="00246B2C" w:rsidRDefault="00246B2C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B2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46976" w:rsidRPr="00246B2C" w:rsidRDefault="00246B2C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B2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46976" w:rsidRPr="00246B2C" w:rsidRDefault="00246B2C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B2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46976" w:rsidRPr="00603254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5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на 100 000 род. живыми</w:t>
            </w:r>
          </w:p>
        </w:tc>
        <w:tc>
          <w:tcPr>
            <w:tcW w:w="1134" w:type="dxa"/>
            <w:vAlign w:val="center"/>
          </w:tcPr>
          <w:p w:rsidR="00546976" w:rsidRPr="00246B2C" w:rsidRDefault="00246B2C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B2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46976" w:rsidRPr="00246B2C" w:rsidRDefault="00246B2C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B2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vAlign w:val="center"/>
          </w:tcPr>
          <w:p w:rsidR="00546976" w:rsidRPr="00246B2C" w:rsidRDefault="00246B2C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B2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46976" w:rsidRPr="00603254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54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Число абортов, включая мини-аборты: </w:t>
            </w:r>
          </w:p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- на 100 род. живыми  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1134" w:type="dxa"/>
            <w:vAlign w:val="center"/>
          </w:tcPr>
          <w:p w:rsidR="00546976" w:rsidRPr="00603254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5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- на 1000 жен. ферт. </w:t>
            </w:r>
            <w:proofErr w:type="spellStart"/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  <w:vAlign w:val="center"/>
          </w:tcPr>
          <w:p w:rsidR="00546976" w:rsidRPr="00603254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54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Перинатальная смертность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число мертворождённых и ум. 0-6 суток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1000 родившихся живыми и мёртвыми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134" w:type="dxa"/>
            <w:vAlign w:val="center"/>
          </w:tcPr>
          <w:p w:rsidR="00546976" w:rsidRPr="00AF6EC5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Pr="00AF6E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546976" w:rsidRPr="00AF6EC5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  <w:vAlign w:val="center"/>
          </w:tcPr>
          <w:p w:rsidR="00546976" w:rsidRPr="00AF6EC5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  <w:vAlign w:val="center"/>
          </w:tcPr>
          <w:p w:rsidR="00546976" w:rsidRPr="00AF6EC5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FD70D5" w:rsidRPr="00B578B2" w:rsidTr="00C149E8">
        <w:tc>
          <w:tcPr>
            <w:tcW w:w="10348" w:type="dxa"/>
            <w:gridSpan w:val="7"/>
            <w:vAlign w:val="center"/>
          </w:tcPr>
          <w:p w:rsidR="00FD70D5" w:rsidRPr="00B578B2" w:rsidRDefault="00FD70D5" w:rsidP="00CA0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Заболеваемость населения</w:t>
            </w:r>
          </w:p>
        </w:tc>
      </w:tr>
      <w:tr w:rsidR="00546976" w:rsidRPr="00B578B2" w:rsidTr="00D44877">
        <w:tc>
          <w:tcPr>
            <w:tcW w:w="354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546976" w:rsidRPr="00674F3A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134" w:type="dxa"/>
            <w:vAlign w:val="center"/>
          </w:tcPr>
          <w:p w:rsidR="00546976" w:rsidRPr="00756E9F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EC5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F6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546976" w:rsidRPr="00756E9F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EC5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AF6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546976" w:rsidRPr="00756E9F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Pr="00AF6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546976" w:rsidRPr="003A592A" w:rsidRDefault="00546976" w:rsidP="00546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 2020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На 1000 населения соответствующего </w:t>
            </w: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Распространённость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(болезненность)  ВСЕГО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1713,4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1760,8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1880,3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1839,5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1683,0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1561,1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взрослые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1485,4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1548,6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1663,1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1637,5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1550,6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1461,8</w:t>
            </w:r>
          </w:p>
        </w:tc>
      </w:tr>
      <w:tr w:rsidR="00246B2C" w:rsidRPr="00B578B2" w:rsidTr="00EF30F1">
        <w:tc>
          <w:tcPr>
            <w:tcW w:w="3544" w:type="dxa"/>
            <w:vAlign w:val="center"/>
          </w:tcPr>
          <w:p w:rsidR="00246B2C" w:rsidRPr="00B578B2" w:rsidRDefault="00246B2C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старше трудоспособного</w:t>
            </w:r>
          </w:p>
        </w:tc>
        <w:tc>
          <w:tcPr>
            <w:tcW w:w="1134" w:type="dxa"/>
            <w:vAlign w:val="center"/>
          </w:tcPr>
          <w:p w:rsidR="00246B2C" w:rsidRDefault="00603254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2196,6</w:t>
            </w:r>
          </w:p>
        </w:tc>
        <w:tc>
          <w:tcPr>
            <w:tcW w:w="1134" w:type="dxa"/>
            <w:vAlign w:val="center"/>
          </w:tcPr>
          <w:p w:rsidR="00246B2C" w:rsidRDefault="00603254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2423,1</w:t>
            </w:r>
          </w:p>
        </w:tc>
        <w:tc>
          <w:tcPr>
            <w:tcW w:w="1134" w:type="dxa"/>
            <w:vAlign w:val="center"/>
          </w:tcPr>
          <w:p w:rsidR="00246B2C" w:rsidRDefault="00603254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2354,8</w:t>
            </w:r>
          </w:p>
        </w:tc>
        <w:tc>
          <w:tcPr>
            <w:tcW w:w="1134" w:type="dxa"/>
            <w:vAlign w:val="center"/>
          </w:tcPr>
          <w:p w:rsidR="00246B2C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2354,8</w:t>
            </w:r>
          </w:p>
        </w:tc>
        <w:tc>
          <w:tcPr>
            <w:tcW w:w="1134" w:type="dxa"/>
            <w:vAlign w:val="center"/>
          </w:tcPr>
          <w:p w:rsidR="00246B2C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2317,0</w:t>
            </w:r>
          </w:p>
        </w:tc>
        <w:tc>
          <w:tcPr>
            <w:tcW w:w="1134" w:type="dxa"/>
            <w:vAlign w:val="center"/>
          </w:tcPr>
          <w:p w:rsidR="00246B2C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1994,2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подростки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2453,6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2065,6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2065,1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2064,6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1964,4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1930,1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дети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2021,3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2465,9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2586,8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2489,9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2088,1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1930,1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Первичная заболеваемость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901,4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891,0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935,7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900,6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849,0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758,4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взрослые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572,6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558,2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590,7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592,3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615,4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578,4</w:t>
            </w:r>
          </w:p>
        </w:tc>
      </w:tr>
      <w:tr w:rsidR="00246B2C" w:rsidRPr="00B578B2" w:rsidTr="00EF30F1">
        <w:tc>
          <w:tcPr>
            <w:tcW w:w="3544" w:type="dxa"/>
            <w:vAlign w:val="center"/>
          </w:tcPr>
          <w:p w:rsidR="00246B2C" w:rsidRPr="00B578B2" w:rsidRDefault="00246B2C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старше трудоспособного</w:t>
            </w:r>
          </w:p>
        </w:tc>
        <w:tc>
          <w:tcPr>
            <w:tcW w:w="1134" w:type="dxa"/>
            <w:vAlign w:val="center"/>
          </w:tcPr>
          <w:p w:rsidR="00246B2C" w:rsidRDefault="00603254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549,9</w:t>
            </w:r>
          </w:p>
        </w:tc>
        <w:tc>
          <w:tcPr>
            <w:tcW w:w="1134" w:type="dxa"/>
            <w:vAlign w:val="center"/>
          </w:tcPr>
          <w:p w:rsidR="00246B2C" w:rsidRDefault="00603254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558,7</w:t>
            </w:r>
          </w:p>
        </w:tc>
        <w:tc>
          <w:tcPr>
            <w:tcW w:w="1134" w:type="dxa"/>
            <w:vAlign w:val="center"/>
          </w:tcPr>
          <w:p w:rsidR="00246B2C" w:rsidRDefault="00603254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  <w:tc>
          <w:tcPr>
            <w:tcW w:w="1134" w:type="dxa"/>
            <w:vAlign w:val="center"/>
          </w:tcPr>
          <w:p w:rsidR="00246B2C" w:rsidRDefault="00943AEF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599,6</w:t>
            </w:r>
          </w:p>
        </w:tc>
        <w:tc>
          <w:tcPr>
            <w:tcW w:w="1134" w:type="dxa"/>
            <w:vAlign w:val="center"/>
          </w:tcPr>
          <w:p w:rsidR="00246B2C" w:rsidRDefault="00943AEF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602,9</w:t>
            </w:r>
          </w:p>
        </w:tc>
        <w:tc>
          <w:tcPr>
            <w:tcW w:w="1134" w:type="dxa"/>
            <w:vAlign w:val="center"/>
          </w:tcPr>
          <w:p w:rsidR="00246B2C" w:rsidRDefault="00943AEF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572,6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подростки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1273,0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1303,1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1276,2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1266,6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1185,3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1227,4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дети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1980,0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1983,9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2050,4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1889,3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1591,2</w:t>
            </w:r>
          </w:p>
        </w:tc>
        <w:tc>
          <w:tcPr>
            <w:tcW w:w="1134" w:type="dxa"/>
            <w:vAlign w:val="center"/>
          </w:tcPr>
          <w:p w:rsidR="00546976" w:rsidRPr="00B578B2" w:rsidRDefault="00246B2C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1485,4</w:t>
            </w:r>
          </w:p>
        </w:tc>
      </w:tr>
      <w:tr w:rsidR="00546976" w:rsidRPr="00B578B2" w:rsidTr="000A4FC6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Заболеваемость социальными болезнями на 100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населения:</w:t>
            </w:r>
          </w:p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активным туберкулёзом</w:t>
            </w:r>
            <w:r w:rsidR="00401D26" w:rsidRPr="00401D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1D2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УИН  </w:t>
            </w:r>
          </w:p>
        </w:tc>
        <w:tc>
          <w:tcPr>
            <w:tcW w:w="1134" w:type="dxa"/>
            <w:vAlign w:val="center"/>
          </w:tcPr>
          <w:p w:rsidR="0054697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42,6 </w:t>
            </w:r>
            <w:r w:rsidRPr="00401D2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134" w:type="dxa"/>
            <w:vAlign w:val="center"/>
          </w:tcPr>
          <w:p w:rsidR="0054697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D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</w:p>
          <w:p w:rsidR="00546976" w:rsidRPr="00AE49B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134" w:type="dxa"/>
            <w:vAlign w:val="center"/>
          </w:tcPr>
          <w:p w:rsidR="0054697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  <w:r w:rsidRPr="00401D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</w:p>
          <w:p w:rsidR="00546976" w:rsidRPr="00AE49B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134" w:type="dxa"/>
            <w:vAlign w:val="center"/>
          </w:tcPr>
          <w:p w:rsidR="00546976" w:rsidRPr="00AE49B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37,4 </w:t>
            </w:r>
            <w:r w:rsidRPr="00401D2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38,8</w:t>
            </w:r>
          </w:p>
        </w:tc>
        <w:tc>
          <w:tcPr>
            <w:tcW w:w="1134" w:type="dxa"/>
            <w:vAlign w:val="center"/>
          </w:tcPr>
          <w:p w:rsidR="00546976" w:rsidRPr="00AE49B6" w:rsidRDefault="002E05C7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31,2 </w:t>
            </w:r>
            <w:r w:rsidRPr="002E0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32,2</w:t>
            </w:r>
          </w:p>
        </w:tc>
        <w:tc>
          <w:tcPr>
            <w:tcW w:w="1134" w:type="dxa"/>
            <w:vAlign w:val="center"/>
          </w:tcPr>
          <w:p w:rsidR="00546976" w:rsidRPr="00B578B2" w:rsidRDefault="002E05C7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злокачественными новообразованиями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269,9</w:t>
            </w:r>
          </w:p>
        </w:tc>
        <w:tc>
          <w:tcPr>
            <w:tcW w:w="1134" w:type="dxa"/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273,1</w:t>
            </w:r>
          </w:p>
        </w:tc>
        <w:tc>
          <w:tcPr>
            <w:tcW w:w="1134" w:type="dxa"/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280,9</w:t>
            </w:r>
          </w:p>
        </w:tc>
        <w:tc>
          <w:tcPr>
            <w:tcW w:w="1134" w:type="dxa"/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300,3</w:t>
            </w:r>
          </w:p>
        </w:tc>
        <w:tc>
          <w:tcPr>
            <w:tcW w:w="1134" w:type="dxa"/>
            <w:vAlign w:val="center"/>
          </w:tcPr>
          <w:p w:rsidR="00546976" w:rsidRPr="00C0690D" w:rsidRDefault="002E05C7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239,7</w:t>
            </w:r>
          </w:p>
        </w:tc>
        <w:tc>
          <w:tcPr>
            <w:tcW w:w="1134" w:type="dxa"/>
            <w:vAlign w:val="center"/>
          </w:tcPr>
          <w:p w:rsidR="00546976" w:rsidRPr="00B578B2" w:rsidRDefault="002E05C7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378,9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сифилисом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90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134" w:type="dxa"/>
            <w:vAlign w:val="center"/>
          </w:tcPr>
          <w:p w:rsidR="00546976" w:rsidRPr="00C0690D" w:rsidRDefault="002E05C7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vAlign w:val="center"/>
          </w:tcPr>
          <w:p w:rsidR="00546976" w:rsidRPr="00C0690D" w:rsidRDefault="002E05C7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  <w:vAlign w:val="center"/>
          </w:tcPr>
          <w:p w:rsidR="00546976" w:rsidRPr="00B578B2" w:rsidRDefault="002E05C7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гонореей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90D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134" w:type="dxa"/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134" w:type="dxa"/>
            <w:vAlign w:val="center"/>
          </w:tcPr>
          <w:p w:rsidR="00546976" w:rsidRPr="00C0690D" w:rsidRDefault="002E05C7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134" w:type="dxa"/>
            <w:vAlign w:val="center"/>
          </w:tcPr>
          <w:p w:rsidR="00546976" w:rsidRPr="00B578B2" w:rsidRDefault="002E05C7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ВИЧ инфекцией</w:t>
            </w:r>
            <w:r w:rsidR="00401D26" w:rsidRPr="00401D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1D2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401D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с УИН и др. субъектов</w:t>
            </w:r>
          </w:p>
        </w:tc>
        <w:tc>
          <w:tcPr>
            <w:tcW w:w="1134" w:type="dxa"/>
            <w:vAlign w:val="center"/>
          </w:tcPr>
          <w:p w:rsidR="0054697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80,4 </w:t>
            </w:r>
            <w:r w:rsidRPr="00401D2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1134" w:type="dxa"/>
            <w:vAlign w:val="center"/>
          </w:tcPr>
          <w:p w:rsidR="0054697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  <w:r w:rsidR="00401D26" w:rsidRPr="00401D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1D2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134" w:type="dxa"/>
            <w:vAlign w:val="center"/>
          </w:tcPr>
          <w:p w:rsidR="00546976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76,9 </w:t>
            </w:r>
            <w:r w:rsidRPr="00401D2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1134" w:type="dxa"/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  <w:r w:rsidRPr="00401D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71,5</w:t>
            </w:r>
          </w:p>
        </w:tc>
        <w:tc>
          <w:tcPr>
            <w:tcW w:w="1134" w:type="dxa"/>
            <w:vAlign w:val="center"/>
          </w:tcPr>
          <w:p w:rsidR="00546976" w:rsidRPr="00C0690D" w:rsidRDefault="002E05C7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 /   47,3</w:t>
            </w:r>
          </w:p>
        </w:tc>
        <w:tc>
          <w:tcPr>
            <w:tcW w:w="1134" w:type="dxa"/>
            <w:vAlign w:val="center"/>
          </w:tcPr>
          <w:p w:rsidR="00546976" w:rsidRPr="00B578B2" w:rsidRDefault="002E05C7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 /    40,8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-наркологическими расстройствами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1134" w:type="dxa"/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134" w:type="dxa"/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134" w:type="dxa"/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134" w:type="dxa"/>
            <w:vAlign w:val="center"/>
          </w:tcPr>
          <w:p w:rsidR="00546976" w:rsidRPr="00C0690D" w:rsidRDefault="002E05C7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134" w:type="dxa"/>
            <w:vAlign w:val="center"/>
          </w:tcPr>
          <w:p w:rsidR="00546976" w:rsidRPr="00B578B2" w:rsidRDefault="002E05C7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</w:tr>
      <w:tr w:rsidR="00546976" w:rsidRPr="00B578B2" w:rsidTr="00936752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алкоголизмом с психозами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6976" w:rsidRPr="00C0690D" w:rsidRDefault="002E05C7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6976" w:rsidRPr="00B578B2" w:rsidRDefault="002E05C7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</w:tr>
      <w:tr w:rsidR="00546976" w:rsidRPr="00B578B2" w:rsidTr="00EF30F1">
        <w:tc>
          <w:tcPr>
            <w:tcW w:w="3544" w:type="dxa"/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наркоманиями</w:t>
            </w:r>
          </w:p>
        </w:tc>
        <w:tc>
          <w:tcPr>
            <w:tcW w:w="1134" w:type="dxa"/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134" w:type="dxa"/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vAlign w:val="center"/>
          </w:tcPr>
          <w:p w:rsidR="00546976" w:rsidRPr="00C0690D" w:rsidRDefault="002E05C7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vAlign w:val="center"/>
          </w:tcPr>
          <w:p w:rsidR="00546976" w:rsidRPr="00B578B2" w:rsidRDefault="002E05C7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546976" w:rsidRPr="00B578B2" w:rsidTr="00EF30F1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46976" w:rsidRPr="00B578B2" w:rsidRDefault="00546976" w:rsidP="0054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токсикоманиями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6976" w:rsidRPr="00B578B2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6976" w:rsidRPr="00C0690D" w:rsidRDefault="00546976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6976" w:rsidRPr="00C0690D" w:rsidRDefault="002E05C7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6976" w:rsidRPr="00B578B2" w:rsidRDefault="002E05C7" w:rsidP="0054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F5570" w:rsidRPr="00B578B2" w:rsidTr="008F5570">
        <w:trPr>
          <w:trHeight w:val="558"/>
        </w:trPr>
        <w:tc>
          <w:tcPr>
            <w:tcW w:w="10348" w:type="dxa"/>
            <w:gridSpan w:val="7"/>
            <w:vAlign w:val="center"/>
          </w:tcPr>
          <w:p w:rsidR="008F5570" w:rsidRPr="00B578B2" w:rsidRDefault="008F5570" w:rsidP="00CA0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Общая смертность по отдельным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классам и </w:t>
            </w: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причинам</w:t>
            </w:r>
          </w:p>
          <w:p w:rsidR="008F5570" w:rsidRPr="005B6DB5" w:rsidRDefault="008F5570" w:rsidP="00CA0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100 000 населения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(ф С52</w:t>
            </w:r>
            <w:r w:rsidR="004101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Росстат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F1A58" w:rsidRPr="00B578B2" w:rsidTr="008F5570">
        <w:tc>
          <w:tcPr>
            <w:tcW w:w="3544" w:type="dxa"/>
            <w:tcBorders>
              <w:top w:val="nil"/>
            </w:tcBorders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2020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РФ * 2020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09A6">
              <w:rPr>
                <w:rFonts w:ascii="Times New Roman" w:hAnsi="Times New Roman" w:cs="Times New Roman"/>
                <w:b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254,1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246,6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246,7</w:t>
            </w:r>
          </w:p>
        </w:tc>
        <w:tc>
          <w:tcPr>
            <w:tcW w:w="1134" w:type="dxa"/>
            <w:vAlign w:val="center"/>
          </w:tcPr>
          <w:p w:rsidR="00FF1A58" w:rsidRPr="00B578B2" w:rsidRDefault="00A92CC5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236,9</w:t>
            </w:r>
          </w:p>
        </w:tc>
        <w:tc>
          <w:tcPr>
            <w:tcW w:w="1134" w:type="dxa"/>
            <w:vAlign w:val="center"/>
          </w:tcPr>
          <w:p w:rsidR="00FF1A58" w:rsidRPr="00B578B2" w:rsidRDefault="00A92CC5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264,7</w:t>
            </w:r>
          </w:p>
        </w:tc>
        <w:tc>
          <w:tcPr>
            <w:tcW w:w="1134" w:type="dxa"/>
            <w:vAlign w:val="center"/>
          </w:tcPr>
          <w:p w:rsidR="00FF1A58" w:rsidRPr="00B578B2" w:rsidRDefault="00A92CC5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640,8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гипертоническая болезнь 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vAlign w:val="center"/>
          </w:tcPr>
          <w:p w:rsidR="00FF1A58" w:rsidRPr="00B578B2" w:rsidRDefault="00A92CC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  <w:vAlign w:val="center"/>
          </w:tcPr>
          <w:p w:rsidR="00FF1A58" w:rsidRPr="00B578B2" w:rsidRDefault="00A92CC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  <w:vAlign w:val="center"/>
          </w:tcPr>
          <w:p w:rsidR="00FF1A58" w:rsidRPr="00B578B2" w:rsidRDefault="00A92CC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C05C8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ишемические болезни</w:t>
            </w:r>
            <w:r w:rsidR="00C05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05C82">
              <w:rPr>
                <w:rFonts w:ascii="Times New Roman" w:hAnsi="Times New Roman" w:cs="Times New Roman"/>
                <w:sz w:val="20"/>
                <w:szCs w:val="20"/>
              </w:rPr>
              <w:t>сердца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144,7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139,8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1134" w:type="dxa"/>
            <w:vAlign w:val="center"/>
          </w:tcPr>
          <w:p w:rsidR="00FF1A58" w:rsidRPr="00B578B2" w:rsidRDefault="00A92CC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1134" w:type="dxa"/>
            <w:vAlign w:val="center"/>
          </w:tcPr>
          <w:p w:rsidR="00FF1A58" w:rsidRPr="00B578B2" w:rsidRDefault="00A92CC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</w:p>
        </w:tc>
        <w:tc>
          <w:tcPr>
            <w:tcW w:w="1134" w:type="dxa"/>
            <w:vAlign w:val="center"/>
          </w:tcPr>
          <w:p w:rsidR="00FF1A58" w:rsidRPr="00B578B2" w:rsidRDefault="00A92CC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A92CC5" w:rsidP="00A9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них: </w:t>
            </w:r>
            <w:r w:rsidR="00865FF3">
              <w:rPr>
                <w:rFonts w:ascii="Times New Roman" w:hAnsi="Times New Roman" w:cs="Times New Roman"/>
                <w:sz w:val="20"/>
                <w:szCs w:val="20"/>
              </w:rPr>
              <w:t xml:space="preserve"> инфаркты</w:t>
            </w:r>
            <w:proofErr w:type="gramEnd"/>
            <w:r w:rsidR="00FF1A58"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 миокарда 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34" w:type="dxa"/>
            <w:vAlign w:val="center"/>
          </w:tcPr>
          <w:p w:rsidR="00FF1A58" w:rsidRPr="00B578B2" w:rsidRDefault="00A92CC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134" w:type="dxa"/>
            <w:vAlign w:val="center"/>
          </w:tcPr>
          <w:p w:rsidR="00FF1A58" w:rsidRPr="00B578B2" w:rsidRDefault="00A92CC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134" w:type="dxa"/>
            <w:vAlign w:val="center"/>
          </w:tcPr>
          <w:p w:rsidR="00FF1A58" w:rsidRPr="00B578B2" w:rsidRDefault="00A92CC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цереброваскулярные болезни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134" w:type="dxa"/>
            <w:vAlign w:val="center"/>
          </w:tcPr>
          <w:p w:rsidR="00FF1A58" w:rsidRPr="00B578B2" w:rsidRDefault="00A92CC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134" w:type="dxa"/>
            <w:vAlign w:val="center"/>
          </w:tcPr>
          <w:p w:rsidR="00FF1A58" w:rsidRPr="00B578B2" w:rsidRDefault="00A92CC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34" w:type="dxa"/>
            <w:vAlign w:val="center"/>
          </w:tcPr>
          <w:p w:rsidR="00FF1A58" w:rsidRPr="00B578B2" w:rsidRDefault="00A92CC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190,2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из них: ОНМК 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134" w:type="dxa"/>
            <w:vAlign w:val="center"/>
          </w:tcPr>
          <w:p w:rsidR="00FF1A58" w:rsidRPr="00B578B2" w:rsidRDefault="00A92CC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134" w:type="dxa"/>
            <w:vAlign w:val="center"/>
          </w:tcPr>
          <w:p w:rsidR="00FF1A58" w:rsidRPr="00B578B2" w:rsidRDefault="00A92CC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E09A6">
              <w:rPr>
                <w:rFonts w:ascii="Times New Roman" w:hAnsi="Times New Roman" w:cs="Times New Roman"/>
                <w:b/>
                <w:sz w:val="20"/>
                <w:szCs w:val="20"/>
              </w:rPr>
              <w:t>Новообразования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109,5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109,9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122,1</w:t>
            </w:r>
          </w:p>
        </w:tc>
        <w:tc>
          <w:tcPr>
            <w:tcW w:w="1134" w:type="dxa"/>
            <w:vAlign w:val="center"/>
          </w:tcPr>
          <w:p w:rsidR="00FF1A58" w:rsidRPr="00B578B2" w:rsidRDefault="00C05C82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109.5</w:t>
            </w:r>
          </w:p>
        </w:tc>
        <w:tc>
          <w:tcPr>
            <w:tcW w:w="1134" w:type="dxa"/>
            <w:vAlign w:val="center"/>
          </w:tcPr>
          <w:p w:rsidR="00FF1A58" w:rsidRPr="00B578B2" w:rsidRDefault="00C05C82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122.5</w:t>
            </w:r>
          </w:p>
        </w:tc>
        <w:tc>
          <w:tcPr>
            <w:tcW w:w="1134" w:type="dxa"/>
            <w:vAlign w:val="center"/>
          </w:tcPr>
          <w:p w:rsidR="00FF1A58" w:rsidRPr="00B578B2" w:rsidRDefault="006C5CF7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202,0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A92CC5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  <w:r w:rsidR="00FF1A58"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из них: злокачественные 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1134" w:type="dxa"/>
            <w:vAlign w:val="center"/>
          </w:tcPr>
          <w:p w:rsidR="00FF1A58" w:rsidRPr="00B578B2" w:rsidRDefault="00C05C82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107.4</w:t>
            </w:r>
          </w:p>
        </w:tc>
        <w:tc>
          <w:tcPr>
            <w:tcW w:w="1134" w:type="dxa"/>
            <w:vAlign w:val="center"/>
          </w:tcPr>
          <w:p w:rsidR="00FF1A58" w:rsidRPr="00B578B2" w:rsidRDefault="00C05C82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120.7</w:t>
            </w:r>
          </w:p>
        </w:tc>
        <w:tc>
          <w:tcPr>
            <w:tcW w:w="1134" w:type="dxa"/>
            <w:vAlign w:val="center"/>
          </w:tcPr>
          <w:p w:rsidR="00FF1A58" w:rsidRPr="00B578B2" w:rsidRDefault="006C5CF7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199,0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9A6">
              <w:rPr>
                <w:rFonts w:ascii="Times New Roman" w:hAnsi="Times New Roman" w:cs="Times New Roman"/>
                <w:b/>
                <w:sz w:val="20"/>
                <w:szCs w:val="20"/>
              </w:rPr>
              <w:t>Травмы, отравления</w:t>
            </w:r>
            <w:r w:rsidR="00865F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(внешние причины)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76,8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76,6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71,3</w:t>
            </w:r>
          </w:p>
        </w:tc>
        <w:tc>
          <w:tcPr>
            <w:tcW w:w="1134" w:type="dxa"/>
            <w:vAlign w:val="center"/>
          </w:tcPr>
          <w:p w:rsidR="00FF1A58" w:rsidRPr="00B578B2" w:rsidRDefault="00865FF3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72,8</w:t>
            </w:r>
          </w:p>
        </w:tc>
        <w:tc>
          <w:tcPr>
            <w:tcW w:w="1134" w:type="dxa"/>
            <w:vAlign w:val="center"/>
          </w:tcPr>
          <w:p w:rsidR="00FF1A58" w:rsidRPr="00B578B2" w:rsidRDefault="005708A5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74,1</w:t>
            </w:r>
          </w:p>
        </w:tc>
        <w:tc>
          <w:tcPr>
            <w:tcW w:w="1134" w:type="dxa"/>
            <w:vAlign w:val="center"/>
          </w:tcPr>
          <w:p w:rsidR="00FF1A58" w:rsidRPr="00B578B2" w:rsidRDefault="005708A5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самоубийства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  <w:vAlign w:val="center"/>
          </w:tcPr>
          <w:p w:rsidR="00FF1A58" w:rsidRPr="00B578B2" w:rsidRDefault="005708A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vAlign w:val="center"/>
          </w:tcPr>
          <w:p w:rsidR="00FF1A58" w:rsidRPr="00B578B2" w:rsidRDefault="005708A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  <w:vAlign w:val="center"/>
          </w:tcPr>
          <w:p w:rsidR="00FF1A58" w:rsidRPr="00B578B2" w:rsidRDefault="005708A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нападения (убийства)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  <w:vAlign w:val="center"/>
          </w:tcPr>
          <w:p w:rsidR="00FF1A58" w:rsidRPr="00B578B2" w:rsidRDefault="005708A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vAlign w:val="center"/>
          </w:tcPr>
          <w:p w:rsidR="00FF1A58" w:rsidRPr="00B578B2" w:rsidRDefault="005708A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vAlign w:val="center"/>
          </w:tcPr>
          <w:p w:rsidR="00FF1A58" w:rsidRPr="00B578B2" w:rsidRDefault="005708A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случайные отравления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6,7 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  <w:vAlign w:val="center"/>
          </w:tcPr>
          <w:p w:rsidR="00FF1A58" w:rsidRPr="00B578B2" w:rsidRDefault="005708A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vAlign w:val="center"/>
          </w:tcPr>
          <w:p w:rsidR="00FF1A58" w:rsidRPr="00B578B2" w:rsidRDefault="005708A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vAlign w:val="center"/>
          </w:tcPr>
          <w:p w:rsidR="00FF1A58" w:rsidRPr="00B578B2" w:rsidRDefault="005708A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из них: алкоголем 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3,9 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5,4 </w:t>
            </w:r>
          </w:p>
        </w:tc>
        <w:tc>
          <w:tcPr>
            <w:tcW w:w="1134" w:type="dxa"/>
            <w:vAlign w:val="center"/>
          </w:tcPr>
          <w:p w:rsidR="00FF1A58" w:rsidRPr="00B578B2" w:rsidRDefault="005708A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vAlign w:val="center"/>
          </w:tcPr>
          <w:p w:rsidR="00FF1A58" w:rsidRPr="00B578B2" w:rsidRDefault="005708A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vAlign w:val="center"/>
          </w:tcPr>
          <w:p w:rsidR="00FF1A58" w:rsidRPr="00B578B2" w:rsidRDefault="005708A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отравление алкоголем с неопределёнными намерениями</w:t>
            </w:r>
          </w:p>
        </w:tc>
        <w:tc>
          <w:tcPr>
            <w:tcW w:w="1134" w:type="dxa"/>
            <w:vAlign w:val="center"/>
          </w:tcPr>
          <w:p w:rsidR="00FF1A58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vAlign w:val="center"/>
          </w:tcPr>
          <w:p w:rsidR="00FF1A58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:rsidR="00FF1A58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4,0 </w:t>
            </w:r>
          </w:p>
        </w:tc>
        <w:tc>
          <w:tcPr>
            <w:tcW w:w="1134" w:type="dxa"/>
            <w:vAlign w:val="center"/>
          </w:tcPr>
          <w:p w:rsidR="00FF1A58" w:rsidRDefault="005708A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:rsidR="00FF1A58" w:rsidRDefault="005708A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vAlign w:val="center"/>
          </w:tcPr>
          <w:p w:rsidR="00FF1A58" w:rsidRDefault="005708A5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транспортные несчастные случаи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134" w:type="dxa"/>
            <w:vAlign w:val="center"/>
          </w:tcPr>
          <w:p w:rsidR="00FF1A58" w:rsidRPr="00E935C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FF1A58" w:rsidRPr="000A365C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134" w:type="dxa"/>
            <w:vAlign w:val="center"/>
          </w:tcPr>
          <w:p w:rsidR="00FF1A58" w:rsidRPr="000A365C" w:rsidRDefault="00ED071D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134" w:type="dxa"/>
            <w:vAlign w:val="center"/>
          </w:tcPr>
          <w:p w:rsidR="00FF1A58" w:rsidRPr="000A365C" w:rsidRDefault="00ED071D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vAlign w:val="center"/>
          </w:tcPr>
          <w:p w:rsidR="00FF1A58" w:rsidRPr="00B578B2" w:rsidRDefault="00ED071D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из них: ДТП 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134" w:type="dxa"/>
            <w:vAlign w:val="center"/>
          </w:tcPr>
          <w:p w:rsidR="00FF1A58" w:rsidRPr="00E935C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FF1A58" w:rsidRPr="000A365C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  <w:vAlign w:val="center"/>
          </w:tcPr>
          <w:p w:rsidR="00FF1A58" w:rsidRPr="000A365C" w:rsidRDefault="00ED071D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  <w:vAlign w:val="center"/>
          </w:tcPr>
          <w:p w:rsidR="00FF1A58" w:rsidRPr="000A365C" w:rsidRDefault="00ED071D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134" w:type="dxa"/>
            <w:vAlign w:val="center"/>
          </w:tcPr>
          <w:p w:rsidR="00FF1A58" w:rsidRPr="00B578B2" w:rsidRDefault="00ED071D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E09A6">
              <w:rPr>
                <w:rFonts w:ascii="Times New Roman" w:hAnsi="Times New Roman" w:cs="Times New Roman"/>
                <w:b/>
                <w:sz w:val="20"/>
                <w:szCs w:val="20"/>
              </w:rPr>
              <w:t>Болезни органов дыхания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19,7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17,4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</w:t>
            </w:r>
          </w:p>
        </w:tc>
        <w:tc>
          <w:tcPr>
            <w:tcW w:w="1134" w:type="dxa"/>
            <w:vAlign w:val="center"/>
          </w:tcPr>
          <w:p w:rsidR="00FF1A58" w:rsidRPr="00B578B2" w:rsidRDefault="00ED071D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19,5</w:t>
            </w:r>
          </w:p>
        </w:tc>
        <w:tc>
          <w:tcPr>
            <w:tcW w:w="1134" w:type="dxa"/>
            <w:vAlign w:val="center"/>
          </w:tcPr>
          <w:p w:rsidR="00FF1A58" w:rsidRPr="00B578B2" w:rsidRDefault="00ED071D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53,8</w:t>
            </w:r>
          </w:p>
        </w:tc>
        <w:tc>
          <w:tcPr>
            <w:tcW w:w="1134" w:type="dxa"/>
            <w:vAlign w:val="center"/>
          </w:tcPr>
          <w:p w:rsidR="00FF1A58" w:rsidRPr="00B578B2" w:rsidRDefault="00ED071D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65,9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- пневмонии 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vAlign w:val="center"/>
          </w:tcPr>
          <w:p w:rsidR="00FF1A58" w:rsidRPr="00E935C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FF1A58" w:rsidRPr="000A365C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  <w:vAlign w:val="center"/>
          </w:tcPr>
          <w:p w:rsidR="00FF1A58" w:rsidRPr="000A365C" w:rsidRDefault="00ED071D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134" w:type="dxa"/>
            <w:vAlign w:val="center"/>
          </w:tcPr>
          <w:p w:rsidR="00FF1A58" w:rsidRPr="000A365C" w:rsidRDefault="00ED071D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134" w:type="dxa"/>
            <w:vAlign w:val="center"/>
          </w:tcPr>
          <w:p w:rsidR="00FF1A58" w:rsidRPr="00B578B2" w:rsidRDefault="00ED071D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FF1A58" w:rsidRPr="00B578B2" w:rsidTr="00C82EB6">
        <w:tc>
          <w:tcPr>
            <w:tcW w:w="3544" w:type="dxa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E09A6">
              <w:rPr>
                <w:rFonts w:ascii="Times New Roman" w:hAnsi="Times New Roman" w:cs="Times New Roman"/>
                <w:b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134" w:type="dxa"/>
            <w:vAlign w:val="center"/>
          </w:tcPr>
          <w:p w:rsidR="00FF1A58" w:rsidRPr="00E935C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37.7</w:t>
            </w:r>
          </w:p>
        </w:tc>
        <w:tc>
          <w:tcPr>
            <w:tcW w:w="1134" w:type="dxa"/>
            <w:vAlign w:val="center"/>
          </w:tcPr>
          <w:p w:rsidR="00FF1A58" w:rsidRPr="000A365C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1134" w:type="dxa"/>
            <w:vAlign w:val="center"/>
          </w:tcPr>
          <w:p w:rsidR="00FF1A58" w:rsidRPr="000A365C" w:rsidRDefault="00ED071D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38,9</w:t>
            </w:r>
          </w:p>
        </w:tc>
        <w:tc>
          <w:tcPr>
            <w:tcW w:w="1134" w:type="dxa"/>
            <w:vAlign w:val="center"/>
          </w:tcPr>
          <w:p w:rsidR="00FF1A58" w:rsidRPr="000A365C" w:rsidRDefault="00ED071D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44,4</w:t>
            </w:r>
          </w:p>
        </w:tc>
        <w:tc>
          <w:tcPr>
            <w:tcW w:w="1134" w:type="dxa"/>
            <w:vAlign w:val="center"/>
          </w:tcPr>
          <w:p w:rsidR="00FF1A58" w:rsidRPr="00B578B2" w:rsidRDefault="00ED071D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73,3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E09A6">
              <w:rPr>
                <w:rFonts w:ascii="Times New Roman" w:hAnsi="Times New Roman" w:cs="Times New Roman"/>
                <w:b/>
                <w:sz w:val="20"/>
                <w:szCs w:val="20"/>
              </w:rPr>
              <w:t>Некоторые инфекционные и паразитарные болезни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28,8</w:t>
            </w:r>
          </w:p>
        </w:tc>
        <w:tc>
          <w:tcPr>
            <w:tcW w:w="1134" w:type="dxa"/>
            <w:vAlign w:val="center"/>
          </w:tcPr>
          <w:p w:rsidR="00FF1A58" w:rsidRPr="00E935C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F1A58" w:rsidRPr="000A365C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28,9</w:t>
            </w:r>
          </w:p>
        </w:tc>
        <w:tc>
          <w:tcPr>
            <w:tcW w:w="1134" w:type="dxa"/>
            <w:vAlign w:val="center"/>
          </w:tcPr>
          <w:p w:rsidR="00FF1A58" w:rsidRPr="000A365C" w:rsidRDefault="00ED071D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27,2</w:t>
            </w:r>
          </w:p>
        </w:tc>
        <w:tc>
          <w:tcPr>
            <w:tcW w:w="1134" w:type="dxa"/>
            <w:vAlign w:val="center"/>
          </w:tcPr>
          <w:p w:rsidR="00FF1A58" w:rsidRPr="000A365C" w:rsidRDefault="00ED071D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1134" w:type="dxa"/>
            <w:vAlign w:val="center"/>
          </w:tcPr>
          <w:p w:rsidR="00FF1A58" w:rsidRPr="00B578B2" w:rsidRDefault="00ED071D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20,6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туберкулёз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vAlign w:val="center"/>
          </w:tcPr>
          <w:p w:rsidR="00FF1A58" w:rsidRPr="00E935C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</w:t>
            </w:r>
          </w:p>
        </w:tc>
        <w:tc>
          <w:tcPr>
            <w:tcW w:w="1134" w:type="dxa"/>
            <w:vAlign w:val="center"/>
          </w:tcPr>
          <w:p w:rsidR="00FF1A58" w:rsidRPr="000A365C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FF1A58" w:rsidRPr="000A365C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FF1A58" w:rsidRPr="000A365C" w:rsidRDefault="00ED071D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vAlign w:val="center"/>
          </w:tcPr>
          <w:p w:rsidR="00FF1A58" w:rsidRPr="00B578B2" w:rsidRDefault="00ED071D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ВИЧ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134" w:type="dxa"/>
            <w:vAlign w:val="center"/>
          </w:tcPr>
          <w:p w:rsidR="00FF1A58" w:rsidRPr="00E935C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FF1A58" w:rsidRPr="000A365C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134" w:type="dxa"/>
            <w:vAlign w:val="center"/>
          </w:tcPr>
          <w:p w:rsidR="00FF1A58" w:rsidRPr="000A365C" w:rsidRDefault="00ED071D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134" w:type="dxa"/>
            <w:vAlign w:val="center"/>
          </w:tcPr>
          <w:p w:rsidR="00FF1A58" w:rsidRPr="000A365C" w:rsidRDefault="00ED071D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  <w:vAlign w:val="center"/>
          </w:tcPr>
          <w:p w:rsidR="00FF1A58" w:rsidRPr="00B578B2" w:rsidRDefault="00ED071D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C82EB6" w:rsidRPr="00B578B2" w:rsidTr="00EF30F1">
        <w:tc>
          <w:tcPr>
            <w:tcW w:w="3544" w:type="dxa"/>
            <w:vAlign w:val="center"/>
          </w:tcPr>
          <w:p w:rsidR="00C82EB6" w:rsidRPr="00C82EB6" w:rsidRDefault="00C82EB6" w:rsidP="00FF1A5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2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Pr="00C82E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-</w:t>
            </w:r>
            <w:r w:rsidRPr="00C82E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19</w:t>
            </w:r>
          </w:p>
        </w:tc>
        <w:tc>
          <w:tcPr>
            <w:tcW w:w="1134" w:type="dxa"/>
            <w:vAlign w:val="center"/>
          </w:tcPr>
          <w:p w:rsidR="00C82EB6" w:rsidRPr="00C82EB6" w:rsidRDefault="00C82EB6" w:rsidP="00C82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82EB6" w:rsidRPr="00C82EB6" w:rsidRDefault="00C82EB6" w:rsidP="00C82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82EB6" w:rsidRPr="00C82EB6" w:rsidRDefault="00C82EB6" w:rsidP="00C82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82EB6" w:rsidRPr="00C82EB6" w:rsidRDefault="00C82EB6" w:rsidP="00C82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82EB6" w:rsidRPr="00C82EB6" w:rsidRDefault="00C82EB6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55.3</w:t>
            </w:r>
          </w:p>
        </w:tc>
        <w:tc>
          <w:tcPr>
            <w:tcW w:w="1134" w:type="dxa"/>
            <w:vAlign w:val="center"/>
          </w:tcPr>
          <w:p w:rsidR="00C82EB6" w:rsidRPr="00C82EB6" w:rsidRDefault="001B03B0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98,</w:t>
            </w:r>
            <w:r w:rsidR="00C82E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C82EB6" w:rsidP="00FF1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F1A58"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. Прочие причины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101,1</w:t>
            </w:r>
          </w:p>
        </w:tc>
        <w:tc>
          <w:tcPr>
            <w:tcW w:w="1134" w:type="dxa"/>
            <w:vAlign w:val="center"/>
          </w:tcPr>
          <w:p w:rsidR="00FF1A58" w:rsidRPr="00C82EB6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EB6">
              <w:rPr>
                <w:rFonts w:ascii="Times New Roman" w:hAnsi="Times New Roman" w:cs="Times New Roman"/>
                <w:b/>
                <w:sz w:val="20"/>
                <w:szCs w:val="20"/>
              </w:rPr>
              <w:t>101,9</w:t>
            </w:r>
          </w:p>
        </w:tc>
        <w:tc>
          <w:tcPr>
            <w:tcW w:w="1134" w:type="dxa"/>
            <w:vAlign w:val="center"/>
          </w:tcPr>
          <w:p w:rsidR="00FF1A58" w:rsidRPr="007E09A6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98,2</w:t>
            </w:r>
          </w:p>
        </w:tc>
        <w:tc>
          <w:tcPr>
            <w:tcW w:w="1134" w:type="dxa"/>
            <w:vAlign w:val="center"/>
          </w:tcPr>
          <w:p w:rsidR="00FF1A58" w:rsidRPr="007E09A6" w:rsidRDefault="00C82EB6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97.5</w:t>
            </w:r>
          </w:p>
        </w:tc>
        <w:tc>
          <w:tcPr>
            <w:tcW w:w="1134" w:type="dxa"/>
            <w:vAlign w:val="center"/>
          </w:tcPr>
          <w:p w:rsidR="00FF1A58" w:rsidRPr="007E09A6" w:rsidRDefault="006C5CF7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121,1</w:t>
            </w:r>
          </w:p>
        </w:tc>
        <w:tc>
          <w:tcPr>
            <w:tcW w:w="1134" w:type="dxa"/>
            <w:vAlign w:val="center"/>
          </w:tcPr>
          <w:p w:rsidR="00FF1A58" w:rsidRPr="00B578B2" w:rsidRDefault="00CF4C64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263,5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От всех причин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622,1</w:t>
            </w:r>
          </w:p>
        </w:tc>
        <w:tc>
          <w:tcPr>
            <w:tcW w:w="1134" w:type="dxa"/>
            <w:vAlign w:val="center"/>
          </w:tcPr>
          <w:p w:rsidR="00FF1A58" w:rsidRPr="00C82EB6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EB6">
              <w:rPr>
                <w:rFonts w:ascii="Times New Roman" w:hAnsi="Times New Roman" w:cs="Times New Roman"/>
                <w:b/>
                <w:sz w:val="20"/>
                <w:szCs w:val="20"/>
              </w:rPr>
              <w:t>620,1</w:t>
            </w:r>
          </w:p>
        </w:tc>
        <w:tc>
          <w:tcPr>
            <w:tcW w:w="1134" w:type="dxa"/>
            <w:vAlign w:val="center"/>
          </w:tcPr>
          <w:p w:rsidR="00FF1A58" w:rsidRPr="000A365C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626,3</w:t>
            </w:r>
          </w:p>
        </w:tc>
        <w:tc>
          <w:tcPr>
            <w:tcW w:w="1134" w:type="dxa"/>
            <w:vAlign w:val="center"/>
          </w:tcPr>
          <w:p w:rsidR="00FF1A58" w:rsidRPr="000A365C" w:rsidRDefault="00ED071D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603,7</w:t>
            </w:r>
          </w:p>
        </w:tc>
        <w:tc>
          <w:tcPr>
            <w:tcW w:w="1134" w:type="dxa"/>
            <w:vAlign w:val="center"/>
          </w:tcPr>
          <w:p w:rsidR="00FF1A58" w:rsidRPr="000A365C" w:rsidRDefault="00ED071D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764,9</w:t>
            </w:r>
          </w:p>
        </w:tc>
        <w:tc>
          <w:tcPr>
            <w:tcW w:w="1134" w:type="dxa"/>
            <w:vAlign w:val="center"/>
          </w:tcPr>
          <w:p w:rsidR="00FF1A58" w:rsidRPr="00B578B2" w:rsidRDefault="00ED071D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1460,2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Причины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смерти, </w:t>
            </w: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 xml:space="preserve"> обусловленные:  </w:t>
            </w:r>
          </w:p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алкоголем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134" w:type="dxa"/>
            <w:vAlign w:val="center"/>
          </w:tcPr>
          <w:p w:rsidR="00FF1A58" w:rsidRPr="00E935C2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22,5</w:t>
            </w:r>
          </w:p>
        </w:tc>
        <w:tc>
          <w:tcPr>
            <w:tcW w:w="1134" w:type="dxa"/>
            <w:vAlign w:val="center"/>
          </w:tcPr>
          <w:p w:rsidR="00FF1A58" w:rsidRPr="007E09A6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134" w:type="dxa"/>
            <w:vAlign w:val="center"/>
          </w:tcPr>
          <w:p w:rsidR="00FF1A58" w:rsidRPr="007E09A6" w:rsidRDefault="00566A1B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134" w:type="dxa"/>
            <w:vAlign w:val="center"/>
          </w:tcPr>
          <w:p w:rsidR="00FF1A58" w:rsidRPr="007E09A6" w:rsidRDefault="00566A1B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134" w:type="dxa"/>
            <w:vAlign w:val="center"/>
          </w:tcPr>
          <w:p w:rsidR="00FF1A58" w:rsidRPr="00B578B2" w:rsidRDefault="00566A1B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sz w:val="20"/>
                <w:szCs w:val="20"/>
              </w:rPr>
              <w:t>- связанные с наркотиками</w:t>
            </w:r>
          </w:p>
        </w:tc>
        <w:tc>
          <w:tcPr>
            <w:tcW w:w="1134" w:type="dxa"/>
            <w:vAlign w:val="center"/>
          </w:tcPr>
          <w:p w:rsidR="00FF1A58" w:rsidRPr="00B578B2" w:rsidRDefault="000C4C6D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FF1A58" w:rsidRPr="00342C27" w:rsidRDefault="00FF1A58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0C4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F1A58" w:rsidRPr="00342C27" w:rsidRDefault="000C4C6D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center"/>
          </w:tcPr>
          <w:p w:rsidR="00FF1A58" w:rsidRPr="00342C27" w:rsidRDefault="000C4C6D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vAlign w:val="center"/>
          </w:tcPr>
          <w:p w:rsidR="00FF1A58" w:rsidRPr="00342C27" w:rsidRDefault="000C4C6D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vAlign w:val="center"/>
          </w:tcPr>
          <w:p w:rsidR="00FF1A58" w:rsidRPr="00B578B2" w:rsidRDefault="002368B7" w:rsidP="00FF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8B2">
              <w:rPr>
                <w:rFonts w:ascii="Times New Roman" w:hAnsi="Times New Roman" w:cs="Times New Roman"/>
                <w:b/>
                <w:sz w:val="20"/>
                <w:szCs w:val="20"/>
              </w:rPr>
              <w:t>Младенческая смертность (на 1000 родившихся)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1134" w:type="dxa"/>
            <w:vAlign w:val="center"/>
          </w:tcPr>
          <w:p w:rsidR="00FF1A58" w:rsidRPr="00B578B2" w:rsidRDefault="00566A1B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1134" w:type="dxa"/>
            <w:vAlign w:val="center"/>
          </w:tcPr>
          <w:p w:rsidR="00FF1A58" w:rsidRPr="00B578B2" w:rsidRDefault="00566A1B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</w:tr>
      <w:tr w:rsidR="00FF1A58" w:rsidRPr="00B578B2" w:rsidTr="00EF30F1">
        <w:tc>
          <w:tcPr>
            <w:tcW w:w="3544" w:type="dxa"/>
            <w:vAlign w:val="center"/>
          </w:tcPr>
          <w:p w:rsidR="00FF1A58" w:rsidRPr="00B578B2" w:rsidRDefault="00FF1A58" w:rsidP="00FF1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1A58" w:rsidRPr="00C82EB6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FF1A58" w:rsidRPr="00B578B2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1A58" w:rsidRPr="00B578B2" w:rsidTr="003022E9">
        <w:tc>
          <w:tcPr>
            <w:tcW w:w="3544" w:type="dxa"/>
          </w:tcPr>
          <w:p w:rsidR="00FF1A58" w:rsidRPr="008F4071" w:rsidRDefault="00FF1A58" w:rsidP="00FF1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071">
              <w:rPr>
                <w:rFonts w:ascii="Times New Roman" w:hAnsi="Times New Roman"/>
                <w:b/>
                <w:sz w:val="20"/>
                <w:szCs w:val="20"/>
              </w:rPr>
              <w:t>Смертность</w:t>
            </w:r>
            <w:r w:rsidR="00663F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4071">
              <w:rPr>
                <w:rFonts w:ascii="Times New Roman" w:hAnsi="Times New Roman"/>
                <w:b/>
                <w:sz w:val="20"/>
                <w:szCs w:val="20"/>
              </w:rPr>
              <w:t>населения в</w:t>
            </w:r>
            <w:r w:rsidR="00663F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4071">
              <w:rPr>
                <w:rFonts w:ascii="Times New Roman" w:hAnsi="Times New Roman"/>
                <w:b/>
                <w:sz w:val="20"/>
                <w:szCs w:val="20"/>
              </w:rPr>
              <w:t>трудоспо</w:t>
            </w:r>
            <w:proofErr w:type="spellEnd"/>
            <w:r w:rsidR="00663F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4071">
              <w:rPr>
                <w:rFonts w:ascii="Times New Roman" w:hAnsi="Times New Roman"/>
                <w:b/>
                <w:sz w:val="20"/>
                <w:szCs w:val="20"/>
              </w:rPr>
              <w:t>собном</w:t>
            </w:r>
            <w:proofErr w:type="spellEnd"/>
            <w:r w:rsidRPr="008F4071">
              <w:rPr>
                <w:rFonts w:ascii="Times New Roman" w:hAnsi="Times New Roman"/>
                <w:b/>
                <w:sz w:val="20"/>
                <w:szCs w:val="20"/>
              </w:rPr>
              <w:t xml:space="preserve"> возрасте на 100 тыс. </w:t>
            </w:r>
            <w:proofErr w:type="gramStart"/>
            <w:r w:rsidRPr="008F4071">
              <w:rPr>
                <w:rFonts w:ascii="Times New Roman" w:hAnsi="Times New Roman"/>
                <w:b/>
                <w:sz w:val="20"/>
                <w:szCs w:val="20"/>
              </w:rPr>
              <w:t>нас.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8F4071">
              <w:rPr>
                <w:rFonts w:ascii="Times New Roman" w:hAnsi="Times New Roman"/>
                <w:b/>
                <w:sz w:val="20"/>
                <w:szCs w:val="20"/>
              </w:rPr>
              <w:t xml:space="preserve">            От всех причин</w:t>
            </w:r>
          </w:p>
        </w:tc>
        <w:tc>
          <w:tcPr>
            <w:tcW w:w="1134" w:type="dxa"/>
            <w:vAlign w:val="center"/>
          </w:tcPr>
          <w:p w:rsidR="00FF1A58" w:rsidRPr="008F4071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071">
              <w:rPr>
                <w:rFonts w:ascii="Times New Roman" w:hAnsi="Times New Roman" w:cs="Times New Roman"/>
                <w:b/>
                <w:sz w:val="20"/>
                <w:szCs w:val="20"/>
              </w:rPr>
              <w:t>407,9</w:t>
            </w:r>
          </w:p>
        </w:tc>
        <w:tc>
          <w:tcPr>
            <w:tcW w:w="1134" w:type="dxa"/>
            <w:vAlign w:val="center"/>
          </w:tcPr>
          <w:p w:rsidR="00FF1A58" w:rsidRPr="008F4071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071">
              <w:rPr>
                <w:rFonts w:ascii="Times New Roman" w:hAnsi="Times New Roman" w:cs="Times New Roman"/>
                <w:b/>
                <w:sz w:val="20"/>
                <w:szCs w:val="20"/>
              </w:rPr>
              <w:t>386,0</w:t>
            </w:r>
          </w:p>
        </w:tc>
        <w:tc>
          <w:tcPr>
            <w:tcW w:w="1134" w:type="dxa"/>
            <w:vAlign w:val="center"/>
          </w:tcPr>
          <w:p w:rsidR="00FF1A58" w:rsidRPr="00441B10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10">
              <w:rPr>
                <w:rFonts w:ascii="Times New Roman" w:hAnsi="Times New Roman" w:cs="Times New Roman"/>
                <w:b/>
                <w:sz w:val="20"/>
                <w:szCs w:val="20"/>
              </w:rPr>
              <w:t>379,4</w:t>
            </w:r>
          </w:p>
        </w:tc>
        <w:tc>
          <w:tcPr>
            <w:tcW w:w="1134" w:type="dxa"/>
            <w:vAlign w:val="center"/>
          </w:tcPr>
          <w:p w:rsidR="00FF1A58" w:rsidRPr="008F4071" w:rsidRDefault="00566A1B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362,7</w:t>
            </w:r>
          </w:p>
        </w:tc>
        <w:tc>
          <w:tcPr>
            <w:tcW w:w="1134" w:type="dxa"/>
            <w:vAlign w:val="center"/>
          </w:tcPr>
          <w:p w:rsidR="00FF1A58" w:rsidRPr="008F4071" w:rsidRDefault="00566A1B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432,1</w:t>
            </w:r>
          </w:p>
        </w:tc>
        <w:tc>
          <w:tcPr>
            <w:tcW w:w="1134" w:type="dxa"/>
            <w:vAlign w:val="center"/>
          </w:tcPr>
          <w:p w:rsidR="00FF1A58" w:rsidRPr="008F4071" w:rsidRDefault="00CF4C64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470,0 2019г</w:t>
            </w:r>
          </w:p>
        </w:tc>
      </w:tr>
      <w:tr w:rsidR="00FF1A58" w:rsidRPr="00B578B2" w:rsidTr="003022E9">
        <w:tc>
          <w:tcPr>
            <w:tcW w:w="3544" w:type="dxa"/>
          </w:tcPr>
          <w:p w:rsidR="00FF1A58" w:rsidRPr="008F4071" w:rsidRDefault="00FF1A58" w:rsidP="00FF1A5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F4071">
              <w:rPr>
                <w:rFonts w:ascii="Times New Roman" w:hAnsi="Times New Roman"/>
                <w:b/>
                <w:sz w:val="20"/>
                <w:szCs w:val="20"/>
              </w:rPr>
              <w:t>Смертность населения старше трудоспособного на 100 тыс. нас.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8F4071">
              <w:rPr>
                <w:rFonts w:ascii="Times New Roman" w:hAnsi="Times New Roman"/>
                <w:b/>
                <w:sz w:val="20"/>
                <w:szCs w:val="20"/>
              </w:rPr>
              <w:t xml:space="preserve">      От всех причин</w:t>
            </w:r>
          </w:p>
        </w:tc>
        <w:tc>
          <w:tcPr>
            <w:tcW w:w="1134" w:type="dxa"/>
            <w:vAlign w:val="center"/>
          </w:tcPr>
          <w:p w:rsidR="00FF1A58" w:rsidRPr="008F4071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071">
              <w:rPr>
                <w:rFonts w:ascii="Times New Roman" w:hAnsi="Times New Roman" w:cs="Times New Roman"/>
                <w:b/>
                <w:sz w:val="20"/>
                <w:szCs w:val="20"/>
              </w:rPr>
              <w:t>2464,5</w:t>
            </w:r>
          </w:p>
        </w:tc>
        <w:tc>
          <w:tcPr>
            <w:tcW w:w="1134" w:type="dxa"/>
            <w:vAlign w:val="center"/>
          </w:tcPr>
          <w:p w:rsidR="00FF1A58" w:rsidRPr="008F4071" w:rsidRDefault="00FF1A58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071">
              <w:rPr>
                <w:rFonts w:ascii="Times New Roman" w:hAnsi="Times New Roman" w:cs="Times New Roman"/>
                <w:b/>
                <w:sz w:val="20"/>
                <w:szCs w:val="20"/>
              </w:rPr>
              <w:t>2401,0</w:t>
            </w:r>
          </w:p>
        </w:tc>
        <w:tc>
          <w:tcPr>
            <w:tcW w:w="1134" w:type="dxa"/>
            <w:vAlign w:val="center"/>
          </w:tcPr>
          <w:p w:rsidR="00FF1A58" w:rsidRPr="00441B10" w:rsidRDefault="00566A1B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2411,0</w:t>
            </w:r>
          </w:p>
        </w:tc>
        <w:tc>
          <w:tcPr>
            <w:tcW w:w="1134" w:type="dxa"/>
            <w:vAlign w:val="center"/>
          </w:tcPr>
          <w:p w:rsidR="00FF1A58" w:rsidRPr="00566A1B" w:rsidRDefault="00566A1B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A1B">
              <w:rPr>
                <w:rFonts w:ascii="Times New Roman" w:hAnsi="Times New Roman" w:cs="Times New Roman"/>
                <w:b/>
                <w:sz w:val="20"/>
                <w:szCs w:val="20"/>
              </w:rPr>
              <w:t>2246,4</w:t>
            </w:r>
          </w:p>
        </w:tc>
        <w:tc>
          <w:tcPr>
            <w:tcW w:w="1134" w:type="dxa"/>
            <w:vAlign w:val="center"/>
          </w:tcPr>
          <w:p w:rsidR="00FF1A58" w:rsidRPr="00566A1B" w:rsidRDefault="00566A1B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A1B">
              <w:rPr>
                <w:rFonts w:ascii="Times New Roman" w:hAnsi="Times New Roman" w:cs="Times New Roman"/>
                <w:b/>
                <w:sz w:val="20"/>
                <w:szCs w:val="20"/>
              </w:rPr>
              <w:t>3053,5</w:t>
            </w:r>
          </w:p>
        </w:tc>
        <w:tc>
          <w:tcPr>
            <w:tcW w:w="1134" w:type="dxa"/>
            <w:vAlign w:val="center"/>
          </w:tcPr>
          <w:p w:rsidR="00FF1A58" w:rsidRPr="008F4071" w:rsidRDefault="00CF4C64" w:rsidP="00FF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3655,0 2019г</w:t>
            </w:r>
          </w:p>
        </w:tc>
      </w:tr>
      <w:tr w:rsidR="00F0390F" w:rsidRPr="00B578B2" w:rsidTr="005C3334">
        <w:tc>
          <w:tcPr>
            <w:tcW w:w="10348" w:type="dxa"/>
            <w:gridSpan w:val="7"/>
            <w:vAlign w:val="center"/>
          </w:tcPr>
          <w:p w:rsidR="00F0390F" w:rsidRDefault="000A365C" w:rsidP="00F0390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*Данные предварительные</w:t>
            </w:r>
          </w:p>
          <w:p w:rsidR="008F4071" w:rsidRPr="00F0390F" w:rsidRDefault="008F4071" w:rsidP="00F0390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 на 100 тыс. соответствующего населения</w:t>
            </w:r>
          </w:p>
        </w:tc>
      </w:tr>
    </w:tbl>
    <w:p w:rsidR="00D044CD" w:rsidRPr="00B578B2" w:rsidRDefault="00D044CD" w:rsidP="005A2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044CD" w:rsidRPr="00B578B2" w:rsidSect="008F07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E0B2F"/>
    <w:multiLevelType w:val="hybridMultilevel"/>
    <w:tmpl w:val="3C3C1EA0"/>
    <w:lvl w:ilvl="0" w:tplc="30E64CA8">
      <w:start w:val="9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501B1"/>
    <w:multiLevelType w:val="hybridMultilevel"/>
    <w:tmpl w:val="A8EAA542"/>
    <w:lvl w:ilvl="0" w:tplc="58C86BA8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DF"/>
    <w:rsid w:val="00004C49"/>
    <w:rsid w:val="00011896"/>
    <w:rsid w:val="0003022D"/>
    <w:rsid w:val="00032C89"/>
    <w:rsid w:val="00037442"/>
    <w:rsid w:val="00037DD2"/>
    <w:rsid w:val="000458DB"/>
    <w:rsid w:val="00047140"/>
    <w:rsid w:val="0005524A"/>
    <w:rsid w:val="00060740"/>
    <w:rsid w:val="00061B75"/>
    <w:rsid w:val="00082F17"/>
    <w:rsid w:val="00085A09"/>
    <w:rsid w:val="00090242"/>
    <w:rsid w:val="000A365C"/>
    <w:rsid w:val="000A4FC6"/>
    <w:rsid w:val="000A5115"/>
    <w:rsid w:val="000A6812"/>
    <w:rsid w:val="000B58C4"/>
    <w:rsid w:val="000C144C"/>
    <w:rsid w:val="000C1C90"/>
    <w:rsid w:val="000C4C6D"/>
    <w:rsid w:val="000D2236"/>
    <w:rsid w:val="000D4954"/>
    <w:rsid w:val="000E35D6"/>
    <w:rsid w:val="000E7B96"/>
    <w:rsid w:val="000F1099"/>
    <w:rsid w:val="0010003C"/>
    <w:rsid w:val="00110F4B"/>
    <w:rsid w:val="00120A46"/>
    <w:rsid w:val="00127581"/>
    <w:rsid w:val="00130465"/>
    <w:rsid w:val="00134829"/>
    <w:rsid w:val="00137068"/>
    <w:rsid w:val="00162B02"/>
    <w:rsid w:val="0016706C"/>
    <w:rsid w:val="00171DE2"/>
    <w:rsid w:val="00173F6E"/>
    <w:rsid w:val="00177331"/>
    <w:rsid w:val="00186186"/>
    <w:rsid w:val="00186CFE"/>
    <w:rsid w:val="00194AA1"/>
    <w:rsid w:val="00194EAE"/>
    <w:rsid w:val="001A75B6"/>
    <w:rsid w:val="001B03B0"/>
    <w:rsid w:val="001B66C2"/>
    <w:rsid w:val="001B79FB"/>
    <w:rsid w:val="001D00AE"/>
    <w:rsid w:val="001D0464"/>
    <w:rsid w:val="001E7A92"/>
    <w:rsid w:val="001F1871"/>
    <w:rsid w:val="001F32E2"/>
    <w:rsid w:val="001F4927"/>
    <w:rsid w:val="001F6990"/>
    <w:rsid w:val="00205E00"/>
    <w:rsid w:val="00211F72"/>
    <w:rsid w:val="00216488"/>
    <w:rsid w:val="0021653C"/>
    <w:rsid w:val="00223CED"/>
    <w:rsid w:val="00227443"/>
    <w:rsid w:val="002274FC"/>
    <w:rsid w:val="00235EA0"/>
    <w:rsid w:val="002368B7"/>
    <w:rsid w:val="002371EB"/>
    <w:rsid w:val="0024083F"/>
    <w:rsid w:val="002452AE"/>
    <w:rsid w:val="00246B2C"/>
    <w:rsid w:val="00252C27"/>
    <w:rsid w:val="00253A04"/>
    <w:rsid w:val="002711A1"/>
    <w:rsid w:val="00273072"/>
    <w:rsid w:val="00273770"/>
    <w:rsid w:val="00275263"/>
    <w:rsid w:val="00275C0E"/>
    <w:rsid w:val="002810CF"/>
    <w:rsid w:val="002833B6"/>
    <w:rsid w:val="00291325"/>
    <w:rsid w:val="00293832"/>
    <w:rsid w:val="002943DC"/>
    <w:rsid w:val="00296429"/>
    <w:rsid w:val="002A3B02"/>
    <w:rsid w:val="002A3E79"/>
    <w:rsid w:val="002B5113"/>
    <w:rsid w:val="002C07E6"/>
    <w:rsid w:val="002C33E0"/>
    <w:rsid w:val="002C3574"/>
    <w:rsid w:val="002C7F2A"/>
    <w:rsid w:val="002D2A69"/>
    <w:rsid w:val="002D4164"/>
    <w:rsid w:val="002E05C7"/>
    <w:rsid w:val="002E5935"/>
    <w:rsid w:val="002F1000"/>
    <w:rsid w:val="00300734"/>
    <w:rsid w:val="00300AED"/>
    <w:rsid w:val="003022E9"/>
    <w:rsid w:val="00303005"/>
    <w:rsid w:val="00306997"/>
    <w:rsid w:val="00310689"/>
    <w:rsid w:val="00316082"/>
    <w:rsid w:val="0032046D"/>
    <w:rsid w:val="00324F6D"/>
    <w:rsid w:val="00327D4C"/>
    <w:rsid w:val="00342C27"/>
    <w:rsid w:val="00342D7D"/>
    <w:rsid w:val="00343726"/>
    <w:rsid w:val="003447EE"/>
    <w:rsid w:val="0034531D"/>
    <w:rsid w:val="003669BF"/>
    <w:rsid w:val="003675D7"/>
    <w:rsid w:val="003717BE"/>
    <w:rsid w:val="00375A7D"/>
    <w:rsid w:val="00382ECF"/>
    <w:rsid w:val="003838DE"/>
    <w:rsid w:val="00394A3C"/>
    <w:rsid w:val="00396215"/>
    <w:rsid w:val="003A0CC0"/>
    <w:rsid w:val="003A19FD"/>
    <w:rsid w:val="003A475A"/>
    <w:rsid w:val="003A592A"/>
    <w:rsid w:val="003E21C3"/>
    <w:rsid w:val="003F6D34"/>
    <w:rsid w:val="00401D26"/>
    <w:rsid w:val="00403BF0"/>
    <w:rsid w:val="00403F45"/>
    <w:rsid w:val="0040454D"/>
    <w:rsid w:val="004068CE"/>
    <w:rsid w:val="00410126"/>
    <w:rsid w:val="00410D73"/>
    <w:rsid w:val="00411303"/>
    <w:rsid w:val="00423ABD"/>
    <w:rsid w:val="00427CA2"/>
    <w:rsid w:val="00433985"/>
    <w:rsid w:val="00436CA4"/>
    <w:rsid w:val="00441B10"/>
    <w:rsid w:val="00441D29"/>
    <w:rsid w:val="00444241"/>
    <w:rsid w:val="004578A3"/>
    <w:rsid w:val="00460F07"/>
    <w:rsid w:val="00464424"/>
    <w:rsid w:val="00471AC1"/>
    <w:rsid w:val="0048268C"/>
    <w:rsid w:val="00484359"/>
    <w:rsid w:val="004844ED"/>
    <w:rsid w:val="00494B21"/>
    <w:rsid w:val="00497B5D"/>
    <w:rsid w:val="00497F8F"/>
    <w:rsid w:val="004A3984"/>
    <w:rsid w:val="004A5B71"/>
    <w:rsid w:val="004B2964"/>
    <w:rsid w:val="004B41E9"/>
    <w:rsid w:val="004C324C"/>
    <w:rsid w:val="004C7CA7"/>
    <w:rsid w:val="004D33EC"/>
    <w:rsid w:val="004D5664"/>
    <w:rsid w:val="004D6B4D"/>
    <w:rsid w:val="004D7288"/>
    <w:rsid w:val="004E3935"/>
    <w:rsid w:val="004E6AA5"/>
    <w:rsid w:val="004F6FDD"/>
    <w:rsid w:val="00503124"/>
    <w:rsid w:val="005042E0"/>
    <w:rsid w:val="00512ECE"/>
    <w:rsid w:val="00520F3F"/>
    <w:rsid w:val="005215C0"/>
    <w:rsid w:val="005220CB"/>
    <w:rsid w:val="00534BAB"/>
    <w:rsid w:val="00535E65"/>
    <w:rsid w:val="005403F9"/>
    <w:rsid w:val="00546976"/>
    <w:rsid w:val="00550734"/>
    <w:rsid w:val="00566A1B"/>
    <w:rsid w:val="005708A5"/>
    <w:rsid w:val="00572708"/>
    <w:rsid w:val="00575DA8"/>
    <w:rsid w:val="00577390"/>
    <w:rsid w:val="00585359"/>
    <w:rsid w:val="005864B0"/>
    <w:rsid w:val="00590165"/>
    <w:rsid w:val="005A184D"/>
    <w:rsid w:val="005A22BB"/>
    <w:rsid w:val="005A254F"/>
    <w:rsid w:val="005B4898"/>
    <w:rsid w:val="005B6DB5"/>
    <w:rsid w:val="005B79B9"/>
    <w:rsid w:val="005C0BCC"/>
    <w:rsid w:val="005C2ED4"/>
    <w:rsid w:val="005C3334"/>
    <w:rsid w:val="005C5830"/>
    <w:rsid w:val="005C5A3F"/>
    <w:rsid w:val="005D4854"/>
    <w:rsid w:val="005E0D7F"/>
    <w:rsid w:val="005E18DF"/>
    <w:rsid w:val="005E1E9B"/>
    <w:rsid w:val="005E39A9"/>
    <w:rsid w:val="005E66A6"/>
    <w:rsid w:val="005F3B9C"/>
    <w:rsid w:val="005F44FD"/>
    <w:rsid w:val="00603254"/>
    <w:rsid w:val="0061624E"/>
    <w:rsid w:val="00623D1E"/>
    <w:rsid w:val="00634BE0"/>
    <w:rsid w:val="00637881"/>
    <w:rsid w:val="00645EED"/>
    <w:rsid w:val="006519AE"/>
    <w:rsid w:val="0065700D"/>
    <w:rsid w:val="00657D44"/>
    <w:rsid w:val="00663FAD"/>
    <w:rsid w:val="00664DB4"/>
    <w:rsid w:val="00674F3A"/>
    <w:rsid w:val="00675EAF"/>
    <w:rsid w:val="006939B6"/>
    <w:rsid w:val="00697372"/>
    <w:rsid w:val="006B14B2"/>
    <w:rsid w:val="006B217E"/>
    <w:rsid w:val="006B3692"/>
    <w:rsid w:val="006B3E87"/>
    <w:rsid w:val="006C3A98"/>
    <w:rsid w:val="006C40A8"/>
    <w:rsid w:val="006C5846"/>
    <w:rsid w:val="006C5CF7"/>
    <w:rsid w:val="006C6643"/>
    <w:rsid w:val="006C6921"/>
    <w:rsid w:val="006D2ABB"/>
    <w:rsid w:val="006E0127"/>
    <w:rsid w:val="006E1E8C"/>
    <w:rsid w:val="006E6951"/>
    <w:rsid w:val="006F0FB7"/>
    <w:rsid w:val="006F1325"/>
    <w:rsid w:val="006F79B3"/>
    <w:rsid w:val="00703DF4"/>
    <w:rsid w:val="00705ACD"/>
    <w:rsid w:val="00707040"/>
    <w:rsid w:val="007161A1"/>
    <w:rsid w:val="0071640D"/>
    <w:rsid w:val="007214EF"/>
    <w:rsid w:val="007225B3"/>
    <w:rsid w:val="00730F0A"/>
    <w:rsid w:val="0073368B"/>
    <w:rsid w:val="00745AA3"/>
    <w:rsid w:val="0075153A"/>
    <w:rsid w:val="00754939"/>
    <w:rsid w:val="00756E9F"/>
    <w:rsid w:val="0076349F"/>
    <w:rsid w:val="00782BAF"/>
    <w:rsid w:val="00783278"/>
    <w:rsid w:val="0078617D"/>
    <w:rsid w:val="00797E0C"/>
    <w:rsid w:val="007B3CF5"/>
    <w:rsid w:val="007B4EB1"/>
    <w:rsid w:val="007B67E3"/>
    <w:rsid w:val="007C484C"/>
    <w:rsid w:val="007C5781"/>
    <w:rsid w:val="007C61F1"/>
    <w:rsid w:val="007D7747"/>
    <w:rsid w:val="007E011B"/>
    <w:rsid w:val="007E09A6"/>
    <w:rsid w:val="007F21DB"/>
    <w:rsid w:val="007F2661"/>
    <w:rsid w:val="00800980"/>
    <w:rsid w:val="00802354"/>
    <w:rsid w:val="008027C4"/>
    <w:rsid w:val="00803B91"/>
    <w:rsid w:val="0080592D"/>
    <w:rsid w:val="008078BE"/>
    <w:rsid w:val="00812C3C"/>
    <w:rsid w:val="00812F0E"/>
    <w:rsid w:val="00814248"/>
    <w:rsid w:val="008266AF"/>
    <w:rsid w:val="00846507"/>
    <w:rsid w:val="00856116"/>
    <w:rsid w:val="00865FF3"/>
    <w:rsid w:val="00887E4B"/>
    <w:rsid w:val="00891716"/>
    <w:rsid w:val="008A37A4"/>
    <w:rsid w:val="008B19DC"/>
    <w:rsid w:val="008B29E2"/>
    <w:rsid w:val="008B42F5"/>
    <w:rsid w:val="008B6AA9"/>
    <w:rsid w:val="008B74B6"/>
    <w:rsid w:val="008D14B1"/>
    <w:rsid w:val="008E5BD3"/>
    <w:rsid w:val="008E6E9E"/>
    <w:rsid w:val="008F0744"/>
    <w:rsid w:val="008F2F2B"/>
    <w:rsid w:val="008F4071"/>
    <w:rsid w:val="008F5570"/>
    <w:rsid w:val="009058D8"/>
    <w:rsid w:val="0091274A"/>
    <w:rsid w:val="00912EC8"/>
    <w:rsid w:val="009241CB"/>
    <w:rsid w:val="00936752"/>
    <w:rsid w:val="00943AEF"/>
    <w:rsid w:val="00951241"/>
    <w:rsid w:val="00956106"/>
    <w:rsid w:val="00957725"/>
    <w:rsid w:val="0095794E"/>
    <w:rsid w:val="00967C9D"/>
    <w:rsid w:val="00975F28"/>
    <w:rsid w:val="00976C0A"/>
    <w:rsid w:val="00994B3F"/>
    <w:rsid w:val="009A1545"/>
    <w:rsid w:val="009A16F6"/>
    <w:rsid w:val="009A3207"/>
    <w:rsid w:val="009D27CA"/>
    <w:rsid w:val="009D4B8B"/>
    <w:rsid w:val="009E1DAC"/>
    <w:rsid w:val="009F11E0"/>
    <w:rsid w:val="00A06BF0"/>
    <w:rsid w:val="00A10A0E"/>
    <w:rsid w:val="00A20889"/>
    <w:rsid w:val="00A2190D"/>
    <w:rsid w:val="00A258F9"/>
    <w:rsid w:val="00A40D08"/>
    <w:rsid w:val="00A43F4D"/>
    <w:rsid w:val="00A664C0"/>
    <w:rsid w:val="00A74E90"/>
    <w:rsid w:val="00A75E79"/>
    <w:rsid w:val="00A825EC"/>
    <w:rsid w:val="00A8325F"/>
    <w:rsid w:val="00A845AC"/>
    <w:rsid w:val="00A87E2C"/>
    <w:rsid w:val="00A91478"/>
    <w:rsid w:val="00A92CC5"/>
    <w:rsid w:val="00A95AF4"/>
    <w:rsid w:val="00AA5427"/>
    <w:rsid w:val="00AA7287"/>
    <w:rsid w:val="00AB3CD2"/>
    <w:rsid w:val="00AB46F3"/>
    <w:rsid w:val="00AD53AE"/>
    <w:rsid w:val="00AE3EC2"/>
    <w:rsid w:val="00AE3FA6"/>
    <w:rsid w:val="00AE49B6"/>
    <w:rsid w:val="00AF0199"/>
    <w:rsid w:val="00AF66AD"/>
    <w:rsid w:val="00AF6EC5"/>
    <w:rsid w:val="00AF706C"/>
    <w:rsid w:val="00B11345"/>
    <w:rsid w:val="00B269FB"/>
    <w:rsid w:val="00B40166"/>
    <w:rsid w:val="00B437C9"/>
    <w:rsid w:val="00B50B6C"/>
    <w:rsid w:val="00B5128A"/>
    <w:rsid w:val="00B54722"/>
    <w:rsid w:val="00B578B2"/>
    <w:rsid w:val="00B61020"/>
    <w:rsid w:val="00B70941"/>
    <w:rsid w:val="00B805BC"/>
    <w:rsid w:val="00B93975"/>
    <w:rsid w:val="00B94AA7"/>
    <w:rsid w:val="00B96B38"/>
    <w:rsid w:val="00B96C61"/>
    <w:rsid w:val="00BA026A"/>
    <w:rsid w:val="00BA686C"/>
    <w:rsid w:val="00BA6B6B"/>
    <w:rsid w:val="00BB0E53"/>
    <w:rsid w:val="00BB4842"/>
    <w:rsid w:val="00BC0E04"/>
    <w:rsid w:val="00BC2CEF"/>
    <w:rsid w:val="00BC4B1E"/>
    <w:rsid w:val="00BD0E4E"/>
    <w:rsid w:val="00BD439C"/>
    <w:rsid w:val="00BD450A"/>
    <w:rsid w:val="00BD6A13"/>
    <w:rsid w:val="00BD757C"/>
    <w:rsid w:val="00BE7CE1"/>
    <w:rsid w:val="00BF2928"/>
    <w:rsid w:val="00C001E9"/>
    <w:rsid w:val="00C0343D"/>
    <w:rsid w:val="00C035BF"/>
    <w:rsid w:val="00C05C82"/>
    <w:rsid w:val="00C0690D"/>
    <w:rsid w:val="00C130D7"/>
    <w:rsid w:val="00C1313F"/>
    <w:rsid w:val="00C149E8"/>
    <w:rsid w:val="00C20E94"/>
    <w:rsid w:val="00C250FC"/>
    <w:rsid w:val="00C35C2B"/>
    <w:rsid w:val="00C40DBF"/>
    <w:rsid w:val="00C552C7"/>
    <w:rsid w:val="00C567C7"/>
    <w:rsid w:val="00C720E0"/>
    <w:rsid w:val="00C7346E"/>
    <w:rsid w:val="00C739E4"/>
    <w:rsid w:val="00C7536D"/>
    <w:rsid w:val="00C811AE"/>
    <w:rsid w:val="00C82EB6"/>
    <w:rsid w:val="00C95B3C"/>
    <w:rsid w:val="00CA0CE1"/>
    <w:rsid w:val="00CA12E6"/>
    <w:rsid w:val="00CA4847"/>
    <w:rsid w:val="00CB70A1"/>
    <w:rsid w:val="00CC3166"/>
    <w:rsid w:val="00CC3E86"/>
    <w:rsid w:val="00CD549D"/>
    <w:rsid w:val="00CE419B"/>
    <w:rsid w:val="00CE6927"/>
    <w:rsid w:val="00CE6C26"/>
    <w:rsid w:val="00CF1F9E"/>
    <w:rsid w:val="00CF46BA"/>
    <w:rsid w:val="00CF4C64"/>
    <w:rsid w:val="00D00069"/>
    <w:rsid w:val="00D044CD"/>
    <w:rsid w:val="00D066ED"/>
    <w:rsid w:val="00D10955"/>
    <w:rsid w:val="00D16975"/>
    <w:rsid w:val="00D25548"/>
    <w:rsid w:val="00D300BA"/>
    <w:rsid w:val="00D34887"/>
    <w:rsid w:val="00D34AFA"/>
    <w:rsid w:val="00D44877"/>
    <w:rsid w:val="00D516BC"/>
    <w:rsid w:val="00D67A68"/>
    <w:rsid w:val="00D726D7"/>
    <w:rsid w:val="00D7548B"/>
    <w:rsid w:val="00D8337F"/>
    <w:rsid w:val="00D842B8"/>
    <w:rsid w:val="00D8495A"/>
    <w:rsid w:val="00D8772F"/>
    <w:rsid w:val="00D90FFC"/>
    <w:rsid w:val="00D927C4"/>
    <w:rsid w:val="00DA4274"/>
    <w:rsid w:val="00DA50A6"/>
    <w:rsid w:val="00DB7DAD"/>
    <w:rsid w:val="00DC4C06"/>
    <w:rsid w:val="00DC4F92"/>
    <w:rsid w:val="00DC7EA8"/>
    <w:rsid w:val="00DD08AC"/>
    <w:rsid w:val="00DD36EF"/>
    <w:rsid w:val="00DE7753"/>
    <w:rsid w:val="00DF2897"/>
    <w:rsid w:val="00DF3CDB"/>
    <w:rsid w:val="00E05163"/>
    <w:rsid w:val="00E05785"/>
    <w:rsid w:val="00E13DE9"/>
    <w:rsid w:val="00E1454B"/>
    <w:rsid w:val="00E341C4"/>
    <w:rsid w:val="00E44901"/>
    <w:rsid w:val="00E44BEB"/>
    <w:rsid w:val="00E5219B"/>
    <w:rsid w:val="00E62403"/>
    <w:rsid w:val="00E63277"/>
    <w:rsid w:val="00E70B8F"/>
    <w:rsid w:val="00E76E47"/>
    <w:rsid w:val="00E84479"/>
    <w:rsid w:val="00E935C2"/>
    <w:rsid w:val="00E93704"/>
    <w:rsid w:val="00EA2C94"/>
    <w:rsid w:val="00EA5B48"/>
    <w:rsid w:val="00EB0758"/>
    <w:rsid w:val="00EB3E96"/>
    <w:rsid w:val="00EB6AD7"/>
    <w:rsid w:val="00EC2163"/>
    <w:rsid w:val="00EC5B98"/>
    <w:rsid w:val="00EC5DF2"/>
    <w:rsid w:val="00ED071D"/>
    <w:rsid w:val="00ED10B2"/>
    <w:rsid w:val="00ED662E"/>
    <w:rsid w:val="00EE102F"/>
    <w:rsid w:val="00EE4AA7"/>
    <w:rsid w:val="00EE5C83"/>
    <w:rsid w:val="00EF2A78"/>
    <w:rsid w:val="00EF30F1"/>
    <w:rsid w:val="00EF4ED1"/>
    <w:rsid w:val="00EF506A"/>
    <w:rsid w:val="00EF5670"/>
    <w:rsid w:val="00EF7B67"/>
    <w:rsid w:val="00F0390F"/>
    <w:rsid w:val="00F13E6C"/>
    <w:rsid w:val="00F1601C"/>
    <w:rsid w:val="00F24CB9"/>
    <w:rsid w:val="00F31209"/>
    <w:rsid w:val="00F34B06"/>
    <w:rsid w:val="00F37639"/>
    <w:rsid w:val="00F401EB"/>
    <w:rsid w:val="00F41C01"/>
    <w:rsid w:val="00F42E31"/>
    <w:rsid w:val="00F43488"/>
    <w:rsid w:val="00F44D3D"/>
    <w:rsid w:val="00F473AD"/>
    <w:rsid w:val="00F475CA"/>
    <w:rsid w:val="00F5014A"/>
    <w:rsid w:val="00F507FB"/>
    <w:rsid w:val="00F52059"/>
    <w:rsid w:val="00F525B5"/>
    <w:rsid w:val="00F542E3"/>
    <w:rsid w:val="00F56663"/>
    <w:rsid w:val="00F62AB2"/>
    <w:rsid w:val="00F63231"/>
    <w:rsid w:val="00F65156"/>
    <w:rsid w:val="00F705BB"/>
    <w:rsid w:val="00F71A89"/>
    <w:rsid w:val="00F732EE"/>
    <w:rsid w:val="00F85821"/>
    <w:rsid w:val="00F93E92"/>
    <w:rsid w:val="00FA6C1E"/>
    <w:rsid w:val="00FB0D1B"/>
    <w:rsid w:val="00FB15CC"/>
    <w:rsid w:val="00FB286E"/>
    <w:rsid w:val="00FB4F8D"/>
    <w:rsid w:val="00FC13EC"/>
    <w:rsid w:val="00FC7A9C"/>
    <w:rsid w:val="00FD70D5"/>
    <w:rsid w:val="00FE5C0A"/>
    <w:rsid w:val="00FF1A58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5E35F-BD92-4A42-BEF6-51921F70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2AB2"/>
    <w:pPr>
      <w:ind w:left="720"/>
      <w:contextualSpacing/>
    </w:pPr>
  </w:style>
  <w:style w:type="paragraph" w:styleId="a7">
    <w:name w:val="No Spacing"/>
    <w:link w:val="a8"/>
    <w:uiPriority w:val="1"/>
    <w:qFormat/>
    <w:rsid w:val="008F0744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57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899F5-5FB2-4179-B95D-FF149489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6596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chmelevsa</dc:creator>
  <cp:keywords/>
  <dc:description/>
  <cp:lastModifiedBy>Чмелёв Сергей Алексеевич</cp:lastModifiedBy>
  <cp:revision>376</cp:revision>
  <cp:lastPrinted>2021-11-29T11:45:00Z</cp:lastPrinted>
  <dcterms:created xsi:type="dcterms:W3CDTF">2013-04-10T02:58:00Z</dcterms:created>
  <dcterms:modified xsi:type="dcterms:W3CDTF">2021-11-29T11:48:00Z</dcterms:modified>
</cp:coreProperties>
</file>